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95" w:rsidRPr="00800462" w:rsidRDefault="00610295" w:rsidP="00610295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5A0586EE" wp14:editId="21163F6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610295" w:rsidRPr="00715B54" w:rsidRDefault="00610295" w:rsidP="00610295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715B54">
        <w:rPr>
          <w:rFonts w:ascii="Times New Roman" w:hAnsi="Times New Roman" w:cs="Times New Roman"/>
          <w:sz w:val="28"/>
        </w:rPr>
        <w:t>VLADA REPUBLIKE HRVATSKE</w:t>
      </w:r>
    </w:p>
    <w:p w:rsidR="00610295" w:rsidRPr="00800462" w:rsidRDefault="00610295" w:rsidP="00610295">
      <w:pPr>
        <w:jc w:val="both"/>
      </w:pPr>
    </w:p>
    <w:p w:rsidR="00610295" w:rsidRPr="00EF0E88" w:rsidRDefault="00610295" w:rsidP="00610295">
      <w:pPr>
        <w:jc w:val="right"/>
        <w:rPr>
          <w:rFonts w:ascii="Times New Roman" w:hAnsi="Times New Roman" w:cs="Times New Roman"/>
          <w:sz w:val="24"/>
          <w:szCs w:val="24"/>
        </w:rPr>
      </w:pPr>
      <w:r w:rsidRPr="00EF0E88">
        <w:rPr>
          <w:rFonts w:ascii="Times New Roman" w:hAnsi="Times New Roman" w:cs="Times New Roman"/>
          <w:sz w:val="24"/>
          <w:szCs w:val="24"/>
        </w:rPr>
        <w:t xml:space="preserve">Zagreb, </w:t>
      </w:r>
      <w:r w:rsidR="007F3ECE">
        <w:rPr>
          <w:rFonts w:ascii="Times New Roman" w:hAnsi="Times New Roman" w:cs="Times New Roman"/>
          <w:sz w:val="24"/>
          <w:szCs w:val="24"/>
        </w:rPr>
        <w:t>8</w:t>
      </w:r>
      <w:r w:rsidRPr="00EF0E88">
        <w:rPr>
          <w:rFonts w:ascii="Times New Roman" w:hAnsi="Times New Roman" w:cs="Times New Roman"/>
          <w:sz w:val="24"/>
          <w:szCs w:val="24"/>
        </w:rPr>
        <w:t>. ožujka 2019.</w:t>
      </w:r>
    </w:p>
    <w:p w:rsidR="00610295" w:rsidRPr="00800462" w:rsidRDefault="00610295" w:rsidP="00610295">
      <w:pPr>
        <w:jc w:val="right"/>
      </w:pPr>
    </w:p>
    <w:p w:rsidR="00610295" w:rsidRDefault="00610295" w:rsidP="00610295">
      <w:pPr>
        <w:jc w:val="right"/>
      </w:pPr>
    </w:p>
    <w:p w:rsidR="00610295" w:rsidRDefault="00610295" w:rsidP="00610295">
      <w:pPr>
        <w:jc w:val="right"/>
      </w:pPr>
    </w:p>
    <w:p w:rsidR="00610295" w:rsidRPr="00800462" w:rsidRDefault="00610295" w:rsidP="00610295">
      <w:pPr>
        <w:jc w:val="right"/>
      </w:pPr>
    </w:p>
    <w:p w:rsidR="00610295" w:rsidRPr="00800462" w:rsidRDefault="00610295" w:rsidP="00610295">
      <w:pPr>
        <w:jc w:val="right"/>
      </w:pPr>
    </w:p>
    <w:p w:rsidR="00610295" w:rsidRPr="00800462" w:rsidRDefault="00610295" w:rsidP="00610295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610295" w:rsidRPr="00800462" w:rsidTr="009F1D8C">
        <w:tc>
          <w:tcPr>
            <w:tcW w:w="1951" w:type="dxa"/>
          </w:tcPr>
          <w:p w:rsidR="00610295" w:rsidRPr="00800462" w:rsidRDefault="00610295" w:rsidP="009F1D8C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:rsidR="00610295" w:rsidRPr="00715B54" w:rsidRDefault="00610295" w:rsidP="009F1D8C">
            <w:pPr>
              <w:rPr>
                <w:sz w:val="24"/>
                <w:szCs w:val="24"/>
              </w:rPr>
            </w:pPr>
            <w:r w:rsidRPr="00715B54">
              <w:rPr>
                <w:sz w:val="24"/>
                <w:szCs w:val="24"/>
              </w:rPr>
              <w:t xml:space="preserve">Ministarstvo </w:t>
            </w:r>
            <w:r w:rsidR="00EF0E88" w:rsidRPr="00715B54">
              <w:rPr>
                <w:sz w:val="24"/>
                <w:szCs w:val="24"/>
              </w:rPr>
              <w:t>unutarnjih poslova</w:t>
            </w:r>
          </w:p>
          <w:p w:rsidR="00610295" w:rsidRPr="00800462" w:rsidRDefault="00610295" w:rsidP="009F1D8C"/>
        </w:tc>
      </w:tr>
    </w:tbl>
    <w:p w:rsidR="00610295" w:rsidRPr="00800462" w:rsidRDefault="00610295" w:rsidP="00610295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610295" w:rsidRPr="00800462" w:rsidTr="009F1D8C">
        <w:tc>
          <w:tcPr>
            <w:tcW w:w="1951" w:type="dxa"/>
          </w:tcPr>
          <w:p w:rsidR="00610295" w:rsidRPr="00800462" w:rsidRDefault="00EF0E88" w:rsidP="009F1D8C">
            <w:pPr>
              <w:spacing w:line="360" w:lineRule="auto"/>
            </w:pPr>
            <w:r>
              <w:rPr>
                <w:b/>
                <w:smallCaps/>
              </w:rPr>
              <w:t xml:space="preserve">   </w:t>
            </w:r>
            <w:r w:rsidR="00610295" w:rsidRPr="00800462">
              <w:rPr>
                <w:b/>
                <w:smallCaps/>
              </w:rPr>
              <w:t>Predmet</w:t>
            </w:r>
            <w:r w:rsidR="00610295"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:rsidR="00715B54" w:rsidRPr="00715B54" w:rsidRDefault="00715B54" w:rsidP="00715B54">
            <w:pPr>
              <w:pStyle w:val="box456589"/>
              <w:jc w:val="both"/>
            </w:pPr>
            <w:r>
              <w:t>P</w:t>
            </w:r>
            <w:r w:rsidRPr="00043280">
              <w:t xml:space="preserve">rijedlog </w:t>
            </w:r>
            <w:r w:rsidRPr="00715B54">
              <w:t xml:space="preserve">uredbe o izmjenama i dopuni </w:t>
            </w:r>
            <w:r>
              <w:t>U</w:t>
            </w:r>
            <w:r w:rsidRPr="00715B54">
              <w:t>redbe o radnim mjestima policijskih službenika kojima se staž osiguranja računa u povećanom trajanju</w:t>
            </w:r>
          </w:p>
          <w:p w:rsidR="00610295" w:rsidRPr="00043280" w:rsidRDefault="00610295" w:rsidP="009F1D8C">
            <w:pPr>
              <w:rPr>
                <w:bCs/>
              </w:rPr>
            </w:pPr>
          </w:p>
        </w:tc>
      </w:tr>
    </w:tbl>
    <w:p w:rsidR="00610295" w:rsidRPr="00800462" w:rsidRDefault="00610295" w:rsidP="00610295">
      <w:pPr>
        <w:jc w:val="both"/>
      </w:pPr>
      <w:r w:rsidRPr="00800462">
        <w:t>__________________________________________________________________________</w:t>
      </w:r>
    </w:p>
    <w:p w:rsidR="00610295" w:rsidRPr="00800462" w:rsidRDefault="00610295" w:rsidP="00610295">
      <w:pPr>
        <w:jc w:val="both"/>
      </w:pPr>
    </w:p>
    <w:p w:rsidR="00610295" w:rsidRPr="00800462" w:rsidRDefault="00610295" w:rsidP="00610295">
      <w:pPr>
        <w:jc w:val="both"/>
      </w:pPr>
    </w:p>
    <w:p w:rsidR="00610295" w:rsidRPr="00800462" w:rsidRDefault="00610295" w:rsidP="00610295">
      <w:pPr>
        <w:jc w:val="both"/>
      </w:pPr>
    </w:p>
    <w:p w:rsidR="00610295" w:rsidRPr="00800462" w:rsidRDefault="00610295" w:rsidP="00610295">
      <w:pPr>
        <w:jc w:val="both"/>
      </w:pPr>
    </w:p>
    <w:p w:rsidR="00610295" w:rsidRPr="00800462" w:rsidRDefault="00610295" w:rsidP="00610295">
      <w:pPr>
        <w:jc w:val="both"/>
      </w:pPr>
    </w:p>
    <w:p w:rsidR="00610295" w:rsidRDefault="00610295" w:rsidP="00610295"/>
    <w:p w:rsidR="00610295" w:rsidRDefault="00610295" w:rsidP="00610295"/>
    <w:p w:rsidR="00610295" w:rsidRDefault="00610295" w:rsidP="00610295"/>
    <w:p w:rsidR="00610295" w:rsidRDefault="00610295" w:rsidP="00610295"/>
    <w:p w:rsidR="00610295" w:rsidRPr="006647BE" w:rsidRDefault="00610295" w:rsidP="00610295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:rsidR="00610295" w:rsidRDefault="00AB07D6" w:rsidP="002772F1">
      <w:pPr>
        <w:pStyle w:val="box456589"/>
        <w:ind w:firstLine="708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PRIJEDLOG</w:t>
      </w:r>
    </w:p>
    <w:p w:rsidR="00AB07D6" w:rsidRDefault="00AB07D6" w:rsidP="002772F1">
      <w:pPr>
        <w:pStyle w:val="box456589"/>
        <w:ind w:firstLine="708"/>
        <w:jc w:val="both"/>
      </w:pPr>
    </w:p>
    <w:p w:rsidR="002772F1" w:rsidRDefault="002772F1" w:rsidP="002772F1">
      <w:pPr>
        <w:pStyle w:val="box456589"/>
        <w:ind w:firstLine="708"/>
        <w:jc w:val="both"/>
      </w:pPr>
      <w:r>
        <w:t>Na temelju članka 17. stavka 3. Zakona o policiji („Narodne novine“, br. 34/11, 130/12, 89/14 – vjerodostojno tumačenje, 33/15 i 121/16), Vlada Republike Hrvatske je na sjednici održanoj __________________ godine donijela</w:t>
      </w:r>
    </w:p>
    <w:p w:rsidR="00AB07D6" w:rsidRDefault="00AB07D6" w:rsidP="002772F1">
      <w:pPr>
        <w:pStyle w:val="box456589"/>
        <w:jc w:val="center"/>
        <w:rPr>
          <w:b/>
        </w:rPr>
      </w:pPr>
    </w:p>
    <w:p w:rsidR="002772F1" w:rsidRDefault="002772F1" w:rsidP="002772F1">
      <w:pPr>
        <w:pStyle w:val="box456589"/>
        <w:jc w:val="center"/>
        <w:rPr>
          <w:b/>
        </w:rPr>
      </w:pPr>
      <w:r>
        <w:rPr>
          <w:b/>
        </w:rPr>
        <w:t xml:space="preserve">UREDBU </w:t>
      </w:r>
    </w:p>
    <w:p w:rsidR="002772F1" w:rsidRDefault="002772F1" w:rsidP="002772F1">
      <w:pPr>
        <w:pStyle w:val="box456589"/>
        <w:jc w:val="center"/>
        <w:rPr>
          <w:b/>
        </w:rPr>
      </w:pPr>
      <w:r>
        <w:rPr>
          <w:b/>
        </w:rPr>
        <w:t>O IZMJENAMA I DOPUN</w:t>
      </w:r>
      <w:r w:rsidR="00EF53C7">
        <w:rPr>
          <w:b/>
        </w:rPr>
        <w:t>I</w:t>
      </w:r>
      <w:r>
        <w:rPr>
          <w:b/>
        </w:rPr>
        <w:t xml:space="preserve"> UREDBE O RADNIM MJESTIMA POLICIJSKIH SLUŽBENIKA KOJIMA SE STAŽ OSIGURANJA RAČUNA U POVEĆANOM TRAJANJU</w:t>
      </w:r>
    </w:p>
    <w:p w:rsidR="002772F1" w:rsidRDefault="002772F1" w:rsidP="002772F1">
      <w:pPr>
        <w:pStyle w:val="box456589"/>
        <w:jc w:val="center"/>
        <w:rPr>
          <w:b/>
        </w:rPr>
      </w:pPr>
      <w:r>
        <w:rPr>
          <w:b/>
        </w:rPr>
        <w:t>Članak 1.</w:t>
      </w:r>
    </w:p>
    <w:p w:rsidR="00AB3AE6" w:rsidRDefault="002772F1" w:rsidP="00592B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2F1">
        <w:rPr>
          <w:rFonts w:ascii="Times New Roman" w:hAnsi="Times New Roman" w:cs="Times New Roman"/>
          <w:sz w:val="24"/>
          <w:szCs w:val="24"/>
        </w:rPr>
        <w:t>U Uredbi o radnim mjestima policijskih službenika kojima se staž osiguranja računa u povećanom trajanju („Narodne novine“, br. 127/13. 140/13.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2F1">
        <w:rPr>
          <w:rFonts w:ascii="Times New Roman" w:hAnsi="Times New Roman" w:cs="Times New Roman"/>
          <w:sz w:val="24"/>
          <w:szCs w:val="24"/>
        </w:rPr>
        <w:t xml:space="preserve"> 129/17.</w:t>
      </w:r>
      <w:r>
        <w:rPr>
          <w:rFonts w:ascii="Times New Roman" w:hAnsi="Times New Roman" w:cs="Times New Roman"/>
          <w:sz w:val="24"/>
          <w:szCs w:val="24"/>
        </w:rPr>
        <w:t xml:space="preserve"> i 66/18.</w:t>
      </w:r>
      <w:r w:rsidRPr="002772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19B">
        <w:rPr>
          <w:rFonts w:ascii="Times New Roman" w:hAnsi="Times New Roman" w:cs="Times New Roman"/>
          <w:sz w:val="24"/>
          <w:szCs w:val="24"/>
        </w:rPr>
        <w:t xml:space="preserve">u članku 5. </w:t>
      </w:r>
      <w:r w:rsidR="00592B56">
        <w:rPr>
          <w:rFonts w:ascii="Times New Roman" w:hAnsi="Times New Roman" w:cs="Times New Roman"/>
          <w:sz w:val="24"/>
          <w:szCs w:val="24"/>
        </w:rPr>
        <w:t xml:space="preserve"> podstavku 40. </w:t>
      </w:r>
      <w:r w:rsidR="002F519B">
        <w:rPr>
          <w:rFonts w:ascii="Times New Roman" w:hAnsi="Times New Roman" w:cs="Times New Roman"/>
          <w:sz w:val="24"/>
          <w:szCs w:val="24"/>
        </w:rPr>
        <w:t>na kraju se briše točka te se dodaju podstavci 41., 42., 43., 44., 45., 46., 47., 48. i 49. koji glase:</w:t>
      </w:r>
    </w:p>
    <w:p w:rsidR="002F519B" w:rsidRPr="00A84F90" w:rsidRDefault="002F519B" w:rsidP="002F519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„- 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>detektiv</w:t>
      </w:r>
      <w:r w:rsidR="00546E7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potrage, identifikaciju i obradu kriminaliteta</w:t>
      </w:r>
    </w:p>
    <w:p w:rsidR="002F519B" w:rsidRDefault="002F519B" w:rsidP="002F519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>detektiv</w:t>
      </w:r>
      <w:r w:rsidR="00546E7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obradu kriminaliteta</w:t>
      </w:r>
    </w:p>
    <w:p w:rsidR="002F519B" w:rsidRDefault="002F519B" w:rsidP="002F519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>detektiv</w:t>
      </w:r>
      <w:r w:rsidR="00546E7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kriminalističke evidencije</w:t>
      </w:r>
    </w:p>
    <w:p w:rsidR="002F519B" w:rsidRDefault="002F519B" w:rsidP="002F519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546E7F">
        <w:rPr>
          <w:rFonts w:ascii="Times New Roman" w:eastAsia="Times New Roman" w:hAnsi="Times New Roman" w:cs="Times New Roman"/>
          <w:sz w:val="24"/>
          <w:szCs w:val="24"/>
          <w:lang w:eastAsia="hr-HR"/>
        </w:rPr>
        <w:t>kriminalističkog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tehničar</w:t>
      </w:r>
      <w:r w:rsidR="00546E7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detektiv</w:t>
      </w:r>
      <w:r w:rsidR="00546E7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obradu kriminaliteta u policijskoj upravi</w:t>
      </w:r>
    </w:p>
    <w:p w:rsidR="002F519B" w:rsidRDefault="002F519B" w:rsidP="002F519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>detektiv</w:t>
      </w:r>
      <w:r w:rsidR="00546E7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prikupljanje, procjenu i obradu podataka te kriminalističke evidencije</w:t>
      </w:r>
    </w:p>
    <w:p w:rsidR="002F519B" w:rsidRDefault="002F519B" w:rsidP="002F519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>detektiv</w:t>
      </w:r>
      <w:r w:rsidR="00546E7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evidencije potraga</w:t>
      </w:r>
    </w:p>
    <w:p w:rsidR="002F519B" w:rsidRDefault="002F519B" w:rsidP="002F519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>detektiv</w:t>
      </w:r>
      <w:r w:rsidR="00546E7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identifikaciju</w:t>
      </w:r>
    </w:p>
    <w:p w:rsidR="002F519B" w:rsidRDefault="002F519B" w:rsidP="002F519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>detektiv</w:t>
      </w:r>
      <w:r w:rsidR="00546E7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potrage</w:t>
      </w:r>
    </w:p>
    <w:p w:rsidR="002F519B" w:rsidRDefault="002F519B" w:rsidP="002F519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>detektiv</w:t>
      </w:r>
      <w:r w:rsidR="00546E7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84F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 s informatorima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.“.</w:t>
      </w:r>
    </w:p>
    <w:p w:rsidR="002F519B" w:rsidRDefault="002F519B" w:rsidP="002F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Članak 6. mijenja se i glasi:</w:t>
      </w:r>
    </w:p>
    <w:p w:rsid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6E7F" w:rsidRDefault="00546E7F" w:rsidP="00546E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Pr="00546E7F">
        <w:rPr>
          <w:rFonts w:ascii="Times New Roman" w:hAnsi="Times New Roman" w:cs="Times New Roman"/>
          <w:sz w:val="24"/>
          <w:szCs w:val="24"/>
        </w:rPr>
        <w:t>U policijskoj postaji policijskom službeniku se kao 16 mjeseci staža osiguranja računa svakih 12 mjeseci stvarno provedenih na radnom mjestu:</w:t>
      </w:r>
    </w:p>
    <w:p w:rsidR="00546E7F" w:rsidRPr="00546E7F" w:rsidRDefault="00546E7F" w:rsidP="00546E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detektiva za obradu kriminaliteta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kontakt policajca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kriminalističkog tehničara u policijskoj postaji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 – kriminalističko prometnog tehničara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 – mornara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 – operatera protudiverzijske zaštite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 – prometnog motociklista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 – vodiča službenog psa za detekciju eksploziva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 – vodiča službenog psa za zaštitu granice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lastRenderedPageBreak/>
        <w:t>– policijskog službenika vođe ekipe za očevide u cestovnom prometu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 za graničnu kontrolu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 za graničnu kontrolu u lukama na moru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 za graničnu kontrolu u zračnoj luci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 za maloljetničku delinkvenciju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 za maloljetničku delinkvenciju i obradu kriminaliteta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 za nezakonite migracije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 za obradu kriminaliteta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 za protueksplozijsku zaštitu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 za sigurnost cestovnog prometa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 za suzbijanje prekograničnog kriminaliteta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policijskog službenika za zaštitu granice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upravitelja stroja ophodnog broda TIP A</w:t>
      </w:r>
    </w:p>
    <w:p w:rsid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upravitelja stroja ophodnog broda TIP B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voditelja ophodne brodice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voditelja ophodnog čamca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voditelja smjene graničnog prijelaza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vođe grupe za kriminalističku obradu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vođe grupe za obradu kriminaliteta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vođe grupe za protueksplozijsku zaštitu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vođe grupe za zaštitu granice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vođe ophodnje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vođe ophodnje za sigurnost cestovnog prometa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zamjenika zapovjednika ophodnog broda TIP A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zapovjednika ophodnog broda TIP A</w:t>
      </w:r>
    </w:p>
    <w:p w:rsidR="00546E7F" w:rsidRDefault="00546E7F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E7F">
        <w:rPr>
          <w:rFonts w:ascii="Times New Roman" w:hAnsi="Times New Roman" w:cs="Times New Roman"/>
          <w:sz w:val="24"/>
          <w:szCs w:val="24"/>
        </w:rPr>
        <w:t>– za</w:t>
      </w:r>
      <w:r>
        <w:rPr>
          <w:rFonts w:ascii="Times New Roman" w:hAnsi="Times New Roman" w:cs="Times New Roman"/>
          <w:sz w:val="24"/>
          <w:szCs w:val="24"/>
        </w:rPr>
        <w:t>povjednika ophodnog broda TIP B</w:t>
      </w:r>
    </w:p>
    <w:p w:rsid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policijskog službenika – vodiča službenog psa za otkrivanje droga</w:t>
      </w:r>
    </w:p>
    <w:p w:rsidR="00546E7F" w:rsidRPr="00546E7F" w:rsidRDefault="00546E7F" w:rsidP="00546E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policijskog službenika – vodiča službenog psa za graničnu kontrolu</w:t>
      </w:r>
    </w:p>
    <w:p w:rsidR="00592B56" w:rsidRPr="00646E91" w:rsidRDefault="00592B56" w:rsidP="00646E9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646E91">
        <w:rPr>
          <w:rFonts w:ascii="Times New Roman" w:hAnsi="Times New Roman" w:cs="Times New Roman"/>
          <w:sz w:val="24"/>
          <w:szCs w:val="24"/>
          <w:lang w:eastAsia="hr-HR"/>
        </w:rPr>
        <w:t xml:space="preserve"> - šef</w:t>
      </w:r>
      <w:r w:rsidR="00546E7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FB4F91">
        <w:rPr>
          <w:rFonts w:ascii="Times New Roman" w:hAnsi="Times New Roman" w:cs="Times New Roman"/>
          <w:sz w:val="24"/>
          <w:szCs w:val="24"/>
          <w:lang w:eastAsia="hr-HR"/>
        </w:rPr>
        <w:t xml:space="preserve"> smjene – operativnog</w:t>
      </w:r>
      <w:r w:rsidRPr="00646E91">
        <w:rPr>
          <w:rFonts w:ascii="Times New Roman" w:hAnsi="Times New Roman" w:cs="Times New Roman"/>
          <w:sz w:val="24"/>
          <w:szCs w:val="24"/>
          <w:lang w:eastAsia="hr-HR"/>
        </w:rPr>
        <w:t xml:space="preserve"> dežurn</w:t>
      </w:r>
      <w:r w:rsidR="00FB4F91">
        <w:rPr>
          <w:rFonts w:ascii="Times New Roman" w:hAnsi="Times New Roman" w:cs="Times New Roman"/>
          <w:sz w:val="24"/>
          <w:szCs w:val="24"/>
          <w:lang w:eastAsia="hr-HR"/>
        </w:rPr>
        <w:t>og</w:t>
      </w:r>
    </w:p>
    <w:p w:rsidR="00592B56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646E91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592B56" w:rsidRPr="00646E91">
        <w:rPr>
          <w:rFonts w:ascii="Times New Roman" w:hAnsi="Times New Roman" w:cs="Times New Roman"/>
          <w:sz w:val="24"/>
          <w:szCs w:val="24"/>
          <w:lang w:eastAsia="hr-HR"/>
        </w:rPr>
        <w:t>detektiv</w:t>
      </w:r>
      <w:r w:rsidR="00546E7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592B56" w:rsidRPr="00646E91">
        <w:rPr>
          <w:rFonts w:ascii="Times New Roman" w:hAnsi="Times New Roman" w:cs="Times New Roman"/>
          <w:sz w:val="24"/>
          <w:szCs w:val="24"/>
          <w:lang w:eastAsia="hr-HR"/>
        </w:rPr>
        <w:t xml:space="preserve"> za kriminalističke evidencije, potrage, identifikaciju i obradu kriminaliteta</w:t>
      </w:r>
    </w:p>
    <w:p w:rsidR="00592B56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646E91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592B56" w:rsidRPr="00646E91">
        <w:rPr>
          <w:rFonts w:ascii="Times New Roman" w:hAnsi="Times New Roman" w:cs="Times New Roman"/>
          <w:sz w:val="24"/>
          <w:szCs w:val="24"/>
          <w:lang w:eastAsia="hr-HR"/>
        </w:rPr>
        <w:t>kriminalističk</w:t>
      </w:r>
      <w:r w:rsidR="00546E7F">
        <w:rPr>
          <w:rFonts w:ascii="Times New Roman" w:hAnsi="Times New Roman" w:cs="Times New Roman"/>
          <w:sz w:val="24"/>
          <w:szCs w:val="24"/>
          <w:lang w:eastAsia="hr-HR"/>
        </w:rPr>
        <w:t>og</w:t>
      </w:r>
      <w:r w:rsidR="00592B56" w:rsidRPr="00646E91">
        <w:rPr>
          <w:rFonts w:ascii="Times New Roman" w:hAnsi="Times New Roman" w:cs="Times New Roman"/>
          <w:sz w:val="24"/>
          <w:szCs w:val="24"/>
          <w:lang w:eastAsia="hr-HR"/>
        </w:rPr>
        <w:t xml:space="preserve"> tehničar</w:t>
      </w:r>
      <w:r w:rsidR="00546E7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592B56" w:rsidRPr="00646E91">
        <w:rPr>
          <w:rFonts w:ascii="Times New Roman" w:hAnsi="Times New Roman" w:cs="Times New Roman"/>
          <w:sz w:val="24"/>
          <w:szCs w:val="24"/>
          <w:lang w:eastAsia="hr-HR"/>
        </w:rPr>
        <w:t xml:space="preserve"> - detektiv</w:t>
      </w:r>
      <w:r w:rsidR="00546E7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592B56" w:rsidRPr="00646E91">
        <w:rPr>
          <w:rFonts w:ascii="Times New Roman" w:hAnsi="Times New Roman" w:cs="Times New Roman"/>
          <w:sz w:val="24"/>
          <w:szCs w:val="24"/>
          <w:lang w:eastAsia="hr-HR"/>
        </w:rPr>
        <w:t xml:space="preserve"> za obradu kriminaliteta u policijskoj postaji</w:t>
      </w:r>
    </w:p>
    <w:p w:rsidR="00592B56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646E91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546E7F">
        <w:rPr>
          <w:rFonts w:ascii="Times New Roman" w:hAnsi="Times New Roman" w:cs="Times New Roman"/>
          <w:sz w:val="24"/>
          <w:szCs w:val="24"/>
          <w:lang w:eastAsia="hr-HR"/>
        </w:rPr>
        <w:t>policijskog</w:t>
      </w:r>
      <w:r w:rsidR="00592B56" w:rsidRPr="00646E91">
        <w:rPr>
          <w:rFonts w:ascii="Times New Roman" w:hAnsi="Times New Roman" w:cs="Times New Roman"/>
          <w:sz w:val="24"/>
          <w:szCs w:val="24"/>
          <w:lang w:eastAsia="hr-HR"/>
        </w:rPr>
        <w:t xml:space="preserve"> službenik</w:t>
      </w:r>
      <w:r w:rsidR="00546E7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592B56" w:rsidRPr="00646E91">
        <w:rPr>
          <w:rFonts w:ascii="Times New Roman" w:hAnsi="Times New Roman" w:cs="Times New Roman"/>
          <w:sz w:val="24"/>
          <w:szCs w:val="24"/>
          <w:lang w:eastAsia="hr-HR"/>
        </w:rPr>
        <w:t xml:space="preserve"> za obradu kriminaliteta, evidencije, potrage i identifikaciju </w:t>
      </w:r>
    </w:p>
    <w:p w:rsidR="00592B56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646E91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592B56" w:rsidRPr="00646E91">
        <w:rPr>
          <w:rFonts w:ascii="Times New Roman" w:hAnsi="Times New Roman" w:cs="Times New Roman"/>
          <w:sz w:val="24"/>
          <w:szCs w:val="24"/>
          <w:lang w:eastAsia="hr-HR"/>
        </w:rPr>
        <w:t>detektiv</w:t>
      </w:r>
      <w:r w:rsidR="00546E7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592B56" w:rsidRPr="00646E91">
        <w:rPr>
          <w:rFonts w:ascii="Times New Roman" w:hAnsi="Times New Roman" w:cs="Times New Roman"/>
          <w:sz w:val="24"/>
          <w:szCs w:val="24"/>
          <w:lang w:eastAsia="hr-HR"/>
        </w:rPr>
        <w:t xml:space="preserve"> za maloljetničku delinkvenciju i obradu kriminaliteta</w:t>
      </w:r>
    </w:p>
    <w:p w:rsidR="00592B56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646E91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546E7F">
        <w:rPr>
          <w:rFonts w:ascii="Times New Roman" w:hAnsi="Times New Roman" w:cs="Times New Roman"/>
          <w:sz w:val="24"/>
          <w:szCs w:val="24"/>
          <w:lang w:eastAsia="hr-HR"/>
        </w:rPr>
        <w:t>policijskog</w:t>
      </w:r>
      <w:r w:rsidR="00592B56" w:rsidRPr="00646E91">
        <w:rPr>
          <w:rFonts w:ascii="Times New Roman" w:hAnsi="Times New Roman" w:cs="Times New Roman"/>
          <w:sz w:val="24"/>
          <w:szCs w:val="24"/>
          <w:lang w:eastAsia="hr-HR"/>
        </w:rPr>
        <w:t xml:space="preserve"> službenik</w:t>
      </w:r>
      <w:r w:rsidR="00546E7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592B56" w:rsidRPr="00646E91">
        <w:rPr>
          <w:rFonts w:ascii="Times New Roman" w:hAnsi="Times New Roman" w:cs="Times New Roman"/>
          <w:sz w:val="24"/>
          <w:szCs w:val="24"/>
          <w:lang w:eastAsia="hr-HR"/>
        </w:rPr>
        <w:t xml:space="preserve"> za obradu kriminaliteta i maloljetničku delinkvenciju</w:t>
      </w:r>
      <w:r>
        <w:rPr>
          <w:rFonts w:ascii="Times New Roman" w:hAnsi="Times New Roman" w:cs="Times New Roman"/>
          <w:sz w:val="24"/>
          <w:szCs w:val="24"/>
          <w:lang w:eastAsia="hr-HR"/>
        </w:rPr>
        <w:t>.“.</w:t>
      </w:r>
    </w:p>
    <w:p w:rsidR="00646E91" w:rsidRDefault="00646E91" w:rsidP="00646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323D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46E91" w:rsidRDefault="00646E91" w:rsidP="00646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 mijenja se i glasi:</w:t>
      </w:r>
    </w:p>
    <w:p w:rsidR="00646E91" w:rsidRDefault="00646E91" w:rsidP="00646E9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46E91">
        <w:rPr>
          <w:rFonts w:ascii="Times New Roman" w:hAnsi="Times New Roman" w:cs="Times New Roman"/>
          <w:sz w:val="24"/>
          <w:szCs w:val="24"/>
        </w:rPr>
        <w:t>U sjedištu policijske uprave policijskom službeniku se kao 14 mjeseci staža osiguranja računa svakih 12 mjeseci stvarno provedenih na radnom mjestu:</w:t>
      </w:r>
    </w:p>
    <w:p w:rsidR="00646E91" w:rsidRPr="00646E91" w:rsidRDefault="00646E91" w:rsidP="00646E9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detektiva kriminaliteta droga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detektiva za razbojništva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instruktora za naoružanje i nastavu gađanja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instruktora za obuku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instruktora za opću i specijalističku tjelesnu pripremu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instruktora za taktiku, postupanja i intervencije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 xml:space="preserve">– policijskog službenika – logističara 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– vođe grupe kriminaliteta droga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lastRenderedPageBreak/>
        <w:t>– policijskog službenika – vođe grupe za ekstremno nasilje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– vođe grupe za terorizam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kriminaliteta droga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vođe ekipe za očevide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delikte protiv opće sigurnosti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ekstremno nasilje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imovinski kriminalitet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kazneno-pravnu zaštitu djece i maloljetnika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korupciju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krađe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krvne delikte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maloljetničku delinkvenciju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nedozvoljenu proizvodnju, trgovinu i krijumčarenje pravnih osoba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obradu općeg kriminaliteta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obradu organiziranog kriminaliteta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očevide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potrage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proizvodnju i obrtništvo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ratne zločine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razbojništva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seksualne delikte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terorizam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terorizam i ekstremno nasilje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policijskog službenika za trgovinu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pomoćnika zapovjednika interventne jedinice policije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samostalnog kriminalističkog tehničara u policijskoj upravi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višeg kriminalističkog tehničara u policijskoj upravi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voditelja Odjela za pripremu i planiranje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voditelja Službe za osiguranja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vođe grupe za delikte protiv opće sigurnosti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vođe grupe za krađe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vođe grupe za krvne delikte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vođe grupe za maloljetničku delinkvenciju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vođe grupe za nedozvoljenu proizvodnju, trgovinu i krijumčarenje pravnih osoba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vođe grupe za obradu općeg kriminaliteta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vođe grupe za organizirani kriminalitet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vođe grupe za proizvodnju i obrtništvo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vođe grupe za razbojništva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vođe grupe za seksualne delikte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vođe grupe za trgovinu</w:t>
      </w:r>
    </w:p>
    <w:p w:rsidR="00646E91" w:rsidRPr="00646E91" w:rsidRDefault="00646E91" w:rsidP="00646E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zamjenika zapovjednika interventne jedinice policije</w:t>
      </w:r>
    </w:p>
    <w:p w:rsidR="00FB4F91" w:rsidRDefault="00646E91" w:rsidP="00FB4F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E91">
        <w:rPr>
          <w:rFonts w:ascii="Times New Roman" w:hAnsi="Times New Roman" w:cs="Times New Roman"/>
          <w:sz w:val="24"/>
          <w:szCs w:val="24"/>
        </w:rPr>
        <w:t>– zapovjednik</w:t>
      </w:r>
      <w:r w:rsidR="00FB4F91">
        <w:rPr>
          <w:rFonts w:ascii="Times New Roman" w:hAnsi="Times New Roman" w:cs="Times New Roman"/>
          <w:sz w:val="24"/>
          <w:szCs w:val="24"/>
        </w:rPr>
        <w:t>a interventne jedinice policije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lang w:eastAsia="hr-HR"/>
        </w:rPr>
        <w:t xml:space="preserve"> </w:t>
      </w:r>
      <w:r w:rsidRPr="00323D61">
        <w:rPr>
          <w:rFonts w:ascii="Times New Roman" w:hAnsi="Times New Roman" w:cs="Times New Roman"/>
          <w:sz w:val="24"/>
          <w:szCs w:val="24"/>
          <w:lang w:eastAsia="hr-HR"/>
        </w:rPr>
        <w:t>-vođe kriminalističko-obavještajne grupe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policijskog službenika za kibernetičku sigurnost i digitalnu forenziku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vođe grupe za organizirani kriminalitet i korupciju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policijskog službenika za obradu organiziranog kriminaliteta, terorizam i ekstremno nasilje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policijskog službenika za gospodarski kriminalitet i korupciju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policijskog službenika za obradu općeg kriminaliteta, potrage  i identifikaciju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detektiva za obradu organiziranog kriminaliteta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vođe kriminalističko-obavještajne grupe - kriminalističko-obavještajnog analitičara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- policijskog službenika za kriminalističke evidencije i rad s informatorima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policijskog službenika za maloljetničku delinkvenciju i obradu kriminaliteta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policijskog službenika za krvne delikte i ratne zločine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policijskog službenika za imovinski kriminalitet i delikte protiv opće sigurnosti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policijskog službenika za potrage i identifikaciju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višeg kriminalističkog tehničara u policijskoj upravi i poligrafski ispitivači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vođe grupe za gospodarski kriminalitet i korupciju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policijskog službenika za digitalnu forenziku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policijskog službenika za rad s informatorima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policijskog službenika za kibernetičku sigurnost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kriminalističkog tehničara za materijalne dokaze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policijskog službenika za krvne delikte i delikte protiv opće sigurnosti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vođe kriminalističko-obavještajne grupe - službenika za rad s informatorima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policijskog službenika za potrage, identifikaciju i obradu kriminaliteta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vođe grupe za financijske istrage i izvangospodarsku djelatnost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policijskog službenika za financijske istrage i izvangospodarske djelatnosti</w:t>
      </w:r>
    </w:p>
    <w:p w:rsidR="00FB4F91" w:rsidRPr="00323D61" w:rsidRDefault="00FB4F91" w:rsidP="00323D6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hAnsi="Times New Roman" w:cs="Times New Roman"/>
          <w:sz w:val="24"/>
          <w:szCs w:val="24"/>
          <w:lang w:eastAsia="hr-HR"/>
        </w:rPr>
        <w:t>- vođe grupe za potrage.“.</w:t>
      </w:r>
    </w:p>
    <w:p w:rsidR="00646E91" w:rsidRDefault="00646E91" w:rsidP="00646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323D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46E91" w:rsidRDefault="00646E91" w:rsidP="00646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23D61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lan</w:t>
      </w:r>
      <w:r w:rsidR="00323D6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9. </w:t>
      </w:r>
      <w:r w:rsidR="00323D61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:rsidR="00323D61" w:rsidRDefault="00323D61" w:rsidP="00323D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23D61">
        <w:rPr>
          <w:rFonts w:ascii="Times New Roman" w:hAnsi="Times New Roman" w:cs="Times New Roman"/>
          <w:sz w:val="24"/>
          <w:szCs w:val="24"/>
        </w:rPr>
        <w:t>U policijskoj postaji policijskom službeniku se kao 14 mjeseci staža osiguranja računa svakih 12 mjeseci stvarno provedenih na radnom mjestu:</w:t>
      </w:r>
    </w:p>
    <w:p w:rsidR="00323D61" w:rsidRPr="00323D61" w:rsidRDefault="00323D61" w:rsidP="00323D6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policijskog službenika – operatera na sredstvima veze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policijskog službenika – operatera pomorskog prometa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policijskog službenika za kriminalističku obradu u cestovnom prometu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policijskog službenika za prevenciju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policijskog službenika za preventivu u cestovnom prometu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policijskog službenika za sigurnost i preventivu cestovnog prometa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načelnika policijske postaje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načelnika policijske postaje za aerodromsku policiju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načelnika policijske postaje za granicu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načelnika policijske postaje za graničnu kontrolu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načelnika policijske postaje za graničnu kontrolu i aerodromsku policiju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načelnika policijske postaje za kontrolu i upravljanje u cestovnom prometu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načelnika policijske postaje za kriminalističku obradu i očevide cestovnih prometnih nezgoda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načelnika policijske postaje za kriminalističku policiju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načelnika policijske postaje za policiju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načelnika policijske postaje za policiju i kriminalističku policiju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načelnika policijske postaje za pomorsku policiju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načelnika policijske postaje za pomorsku policiju i graničnu kontrolu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načelnika policijske postaje za preventivu u cestovnom prometu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načelnika policijske postaje za sigurnost cestovnog prometa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načelnika policijske postaje za sigurnost i preventivu cestovnog prometa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načelnika policijske postaje za ustroj i organizaciju rada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načelnika policijske postaje za zaštitu granice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pomoćnika šefa smjene policijske ispostave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lastRenderedPageBreak/>
        <w:t>– pomoćnika šefa smjene policijske postaje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šefa smjene policijske postaje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šefa smjene postaje aerodromske policije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šefa smjene postaje granične policije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policijskog službenika za analizu rizika u policijskoj postaji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vođe graničnog sektora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vođe pomorskog sektora</w:t>
      </w:r>
    </w:p>
    <w:p w:rsidR="00323D61" w:rsidRP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vođe sektora</w:t>
      </w:r>
    </w:p>
    <w:p w:rsidR="00323D61" w:rsidRDefault="00323D61" w:rsidP="00323D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61">
        <w:rPr>
          <w:rFonts w:ascii="Times New Roman" w:hAnsi="Times New Roman" w:cs="Times New Roman"/>
          <w:sz w:val="24"/>
          <w:szCs w:val="24"/>
        </w:rPr>
        <w:t>– vođe sektora</w:t>
      </w:r>
      <w:r>
        <w:rPr>
          <w:rFonts w:ascii="Times New Roman" w:hAnsi="Times New Roman" w:cs="Times New Roman"/>
          <w:sz w:val="24"/>
          <w:szCs w:val="24"/>
        </w:rPr>
        <w:t xml:space="preserve"> za sigurnost cestovnog prometa</w:t>
      </w:r>
    </w:p>
    <w:p w:rsidR="00323D61" w:rsidRDefault="00646E91" w:rsidP="00323D6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zamjenik</w:t>
      </w:r>
      <w:r w:rsidR="00323D6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23D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načelnika policijske postaje.“.</w:t>
      </w:r>
    </w:p>
    <w:p w:rsidR="00323D61" w:rsidRDefault="00323D61" w:rsidP="00323D6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323D61" w:rsidRDefault="00323D61" w:rsidP="00323D61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 Uredba stupa na snagu </w:t>
      </w:r>
      <w:r w:rsidR="003A08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prvoga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 od dana objave u „Narodnim novinama“.</w:t>
      </w:r>
    </w:p>
    <w:p w:rsidR="00323D61" w:rsidRDefault="00323D61" w:rsidP="00323D6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323D61" w:rsidRDefault="00323D61" w:rsidP="00323D6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323D61" w:rsidRDefault="00323D61" w:rsidP="00323D6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:rsidR="00323D61" w:rsidRPr="001E7304" w:rsidRDefault="00323D61" w:rsidP="00323D6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D61" w:rsidRPr="001E7304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304">
        <w:rPr>
          <w:rFonts w:ascii="Times New Roman" w:eastAsia="Times New Roman" w:hAnsi="Times New Roman" w:cs="Times New Roman"/>
          <w:sz w:val="24"/>
          <w:szCs w:val="24"/>
          <w:lang w:eastAsia="hr-HR"/>
        </w:rPr>
        <w:t>P R E D S J E D N I K</w:t>
      </w:r>
    </w:p>
    <w:p w:rsidR="00323D61" w:rsidRPr="001E7304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D61" w:rsidRPr="001E7304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304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 w:rsidR="001E7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7304">
        <w:rPr>
          <w:rFonts w:ascii="Times New Roman" w:eastAsia="Times New Roman" w:hAnsi="Times New Roman" w:cs="Times New Roman"/>
          <w:sz w:val="24"/>
          <w:szCs w:val="24"/>
          <w:lang w:eastAsia="hr-HR"/>
        </w:rPr>
        <w:t>sc. Andrej Plenković</w:t>
      </w: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07D6" w:rsidRDefault="00AB07D6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07D6" w:rsidRDefault="00AB07D6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07D6" w:rsidRDefault="00AB07D6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Default="00323D61" w:rsidP="00323D61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NJ E</w:t>
      </w:r>
    </w:p>
    <w:p w:rsidR="00EF53C7" w:rsidRDefault="00EF53C7" w:rsidP="00323D61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53C7" w:rsidRDefault="00EF53C7" w:rsidP="00EF5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 obzirom da je u proceduru donošenja upućena Uredba o izmjenama i dopunama Uredbe o unutarnjem ustrojstvu Ministarstva unutarnjih poslova kojom se predlažu izmjene ustroja u liniji rada kriminalističke policije te se u tom pogledu predlažu i promjene u odnosu na radna mjesta policijskih službenika kriminalističke policije, potrebno je na odgovarajući način izmijeniti i dopuniti </w:t>
      </w:r>
      <w:r>
        <w:rPr>
          <w:rFonts w:ascii="Times New Roman" w:hAnsi="Times New Roman" w:cs="Times New Roman"/>
          <w:sz w:val="24"/>
          <w:szCs w:val="24"/>
        </w:rPr>
        <w:t xml:space="preserve">Uredbu </w:t>
      </w:r>
      <w:r w:rsidRPr="002772F1">
        <w:rPr>
          <w:rFonts w:ascii="Times New Roman" w:hAnsi="Times New Roman" w:cs="Times New Roman"/>
          <w:sz w:val="24"/>
          <w:szCs w:val="24"/>
        </w:rPr>
        <w:t>o radnim mjestima policijskih službenika kojima se staž osiguranja računa u povećanom trajanju („Narodne novine“, br. 127/13. 140/13.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2F1">
        <w:rPr>
          <w:rFonts w:ascii="Times New Roman" w:hAnsi="Times New Roman" w:cs="Times New Roman"/>
          <w:sz w:val="24"/>
          <w:szCs w:val="24"/>
        </w:rPr>
        <w:t xml:space="preserve"> 129/17.</w:t>
      </w:r>
      <w:r>
        <w:rPr>
          <w:rFonts w:ascii="Times New Roman" w:hAnsi="Times New Roman" w:cs="Times New Roman"/>
          <w:sz w:val="24"/>
          <w:szCs w:val="24"/>
        </w:rPr>
        <w:t xml:space="preserve"> i 66/18.</w:t>
      </w:r>
      <w:r w:rsidRPr="002772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kako bi se odredio odgovarajući staž u povećanom trajanju za nova radna mjesta koja će se ustrojiti po stupanju na snagu Uredbe o izmjenama i dopunama Uredbe o unutarnjem ustrojstvu, odnosno odgovarajuće izmijenile odredbe ove Uredbe u pogledu radnih mjesta policijskih službenika kriminalističke policije koja su već ustrojena.</w:t>
      </w:r>
    </w:p>
    <w:p w:rsidR="003A0805" w:rsidRDefault="003A0805" w:rsidP="00EF53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0805" w:rsidRPr="00EF53C7" w:rsidRDefault="003A0805" w:rsidP="00EF53C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D61" w:rsidRPr="00323D61" w:rsidRDefault="00323D61" w:rsidP="00323D61">
      <w:pPr>
        <w:pStyle w:val="NoSpacing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3D61" w:rsidRPr="00323D61" w:rsidRDefault="00323D61" w:rsidP="00323D6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6E91" w:rsidRPr="00323D61" w:rsidRDefault="00646E91" w:rsidP="00323D6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2B56" w:rsidRPr="0089249B" w:rsidRDefault="00592B56" w:rsidP="00592B5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3D6B" w:rsidRPr="00153D6B" w:rsidRDefault="00592B56" w:rsidP="00153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F519B" w:rsidRPr="002F519B" w:rsidRDefault="002F519B" w:rsidP="002F5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F519B" w:rsidRPr="002F519B" w:rsidRDefault="002F519B" w:rsidP="002F5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F519B" w:rsidRDefault="002F519B" w:rsidP="002772F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519B" w:rsidRPr="002772F1" w:rsidRDefault="002F519B" w:rsidP="002772F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F519B" w:rsidRPr="0027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0010"/>
    <w:multiLevelType w:val="hybridMultilevel"/>
    <w:tmpl w:val="4566A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F1"/>
    <w:rsid w:val="00153D6B"/>
    <w:rsid w:val="00185FBD"/>
    <w:rsid w:val="001E7304"/>
    <w:rsid w:val="002772F1"/>
    <w:rsid w:val="002F519B"/>
    <w:rsid w:val="00323D61"/>
    <w:rsid w:val="003A0805"/>
    <w:rsid w:val="00546E7F"/>
    <w:rsid w:val="00592B56"/>
    <w:rsid w:val="00610295"/>
    <w:rsid w:val="00646E91"/>
    <w:rsid w:val="00715B54"/>
    <w:rsid w:val="007F3ECE"/>
    <w:rsid w:val="00AB07D6"/>
    <w:rsid w:val="00AB3AE6"/>
    <w:rsid w:val="00EB551B"/>
    <w:rsid w:val="00EF0E88"/>
    <w:rsid w:val="00EF53C7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19EE0-8D66-47D3-83D0-05A3890B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2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6589">
    <w:name w:val="box_456589"/>
    <w:basedOn w:val="Normal"/>
    <w:rsid w:val="002772F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F519B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646E91"/>
    <w:pPr>
      <w:spacing w:after="0" w:line="240" w:lineRule="auto"/>
    </w:pPr>
  </w:style>
  <w:style w:type="paragraph" w:customStyle="1" w:styleId="t-9-8">
    <w:name w:val="t-9-8"/>
    <w:basedOn w:val="Normal"/>
    <w:rsid w:val="00646E9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6102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6102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6102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1029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61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0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21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737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3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0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0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8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72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42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048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7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7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702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53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5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5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41EEB6-4E77-49A1-856B-7A870D6C6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966E4-4DAE-44E0-8621-053D619553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2C5BA5-47F7-4B02-B9E1-5B30D9AF5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8B46D6-4345-4A1E-B6D3-C100ED27F6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Dobrić Tamara</dc:creator>
  <cp:lastModifiedBy>Vlatka Šelimber</cp:lastModifiedBy>
  <cp:revision>2</cp:revision>
  <dcterms:created xsi:type="dcterms:W3CDTF">2019-03-07T15:47:00Z</dcterms:created>
  <dcterms:modified xsi:type="dcterms:W3CDTF">2019-03-07T15:47:00Z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