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EB" w:rsidRDefault="003D05EB" w:rsidP="003D0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FE9FABD" wp14:editId="5E4500D2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5EB" w:rsidRDefault="003D05EB" w:rsidP="003D05E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:rsidR="003D05EB" w:rsidRDefault="003D05EB" w:rsidP="003D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05EB" w:rsidRDefault="00201AF6" w:rsidP="003D05E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28. studenoga</w:t>
      </w:r>
      <w:r w:rsid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3D05EB" w:rsidRDefault="003D05EB" w:rsidP="003D05E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:rsidR="003D05EB" w:rsidRDefault="003D05EB" w:rsidP="003D05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-26"/>
        <w:tblW w:w="879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6923"/>
      </w:tblGrid>
      <w:tr w:rsidR="003D05EB" w:rsidTr="00671267">
        <w:trPr>
          <w:trHeight w:val="387"/>
        </w:trPr>
        <w:tc>
          <w:tcPr>
            <w:tcW w:w="1876" w:type="dxa"/>
            <w:hideMark/>
          </w:tcPr>
          <w:p w:rsidR="003D05EB" w:rsidRDefault="003D05EB" w:rsidP="00671267">
            <w:pPr>
              <w:spacing w:line="276" w:lineRule="auto"/>
              <w:jc w:val="both"/>
              <w:rPr>
                <w:kern w:val="36"/>
                <w:sz w:val="24"/>
                <w:szCs w:val="24"/>
                <w:lang w:eastAsia="hr-HR"/>
              </w:rPr>
            </w:pPr>
            <w:r>
              <w:rPr>
                <w:b/>
                <w:kern w:val="36"/>
                <w:sz w:val="24"/>
                <w:szCs w:val="24"/>
                <w:lang w:eastAsia="hr-HR"/>
              </w:rPr>
              <w:t>Predlagatelj</w:t>
            </w:r>
            <w:r>
              <w:rPr>
                <w:kern w:val="36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923" w:type="dxa"/>
            <w:hideMark/>
          </w:tcPr>
          <w:p w:rsidR="003D05EB" w:rsidRDefault="003D05EB" w:rsidP="00671267">
            <w:pPr>
              <w:spacing w:line="276" w:lineRule="auto"/>
              <w:jc w:val="both"/>
              <w:rPr>
                <w:kern w:val="36"/>
                <w:sz w:val="24"/>
                <w:szCs w:val="24"/>
                <w:lang w:eastAsia="hr-HR"/>
              </w:rPr>
            </w:pPr>
            <w:r>
              <w:rPr>
                <w:kern w:val="36"/>
                <w:sz w:val="24"/>
                <w:szCs w:val="24"/>
                <w:lang w:eastAsia="hr-HR"/>
              </w:rPr>
              <w:t xml:space="preserve"> Ministarstvo pravosuđa</w:t>
            </w:r>
          </w:p>
        </w:tc>
      </w:tr>
    </w:tbl>
    <w:p w:rsidR="003D05EB" w:rsidRDefault="003D05EB" w:rsidP="003D05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7137"/>
      </w:tblGrid>
      <w:tr w:rsidR="003D05EB" w:rsidTr="00671267">
        <w:tc>
          <w:tcPr>
            <w:tcW w:w="1933" w:type="dxa"/>
            <w:hideMark/>
          </w:tcPr>
          <w:p w:rsidR="003D05EB" w:rsidRDefault="003D05EB" w:rsidP="00671267">
            <w:pPr>
              <w:spacing w:line="276" w:lineRule="auto"/>
              <w:jc w:val="both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Predmet:</w:t>
            </w:r>
          </w:p>
        </w:tc>
        <w:tc>
          <w:tcPr>
            <w:tcW w:w="7137" w:type="dxa"/>
            <w:hideMark/>
          </w:tcPr>
          <w:p w:rsidR="003D05EB" w:rsidRPr="003D05EB" w:rsidRDefault="003D05EB" w:rsidP="003D05EB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3D05EB">
              <w:rPr>
                <w:sz w:val="24"/>
                <w:szCs w:val="24"/>
                <w:lang w:eastAsia="hr-HR"/>
              </w:rPr>
              <w:t>Izvješće o vođenim pregovorima za sklapanje Ugovora između Vlade Republike Hrvatske i Vlade Sjedinjenih Američkih Država koji predstavlja instrument predviđen člankom 3. stavkom 3. Sporazuma o uzajamnoj pravnoj pomoći između Europske unije i Sjedinjenih Američkih Država potpisanog u Washingtonu dan</w:t>
            </w:r>
            <w:r w:rsidR="00C74A1A">
              <w:rPr>
                <w:sz w:val="24"/>
                <w:szCs w:val="24"/>
                <w:lang w:eastAsia="hr-HR"/>
              </w:rPr>
              <w:t xml:space="preserve">a 25. lipnja 2003. </w:t>
            </w:r>
          </w:p>
        </w:tc>
      </w:tr>
    </w:tbl>
    <w:p w:rsidR="003D05EB" w:rsidRDefault="003D05EB" w:rsidP="003D05E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3D05EB" w:rsidRDefault="003D05EB" w:rsidP="003D05EB">
      <w:pPr>
        <w:tabs>
          <w:tab w:val="right" w:pos="1701"/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:rsidR="003D05EB" w:rsidRDefault="003D05EB" w:rsidP="003D05EB"/>
    <w:p w:rsidR="003D05EB" w:rsidRDefault="003D05EB" w:rsidP="003D05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5EB" w:rsidRDefault="003D05EB" w:rsidP="003D05E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D05EB" w:rsidRDefault="003D05EB" w:rsidP="003D05E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D05EB" w:rsidRDefault="003D05EB" w:rsidP="003D05E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D05EB" w:rsidRDefault="003D05EB" w:rsidP="003D05E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232C1" w:rsidRPr="00B0055F" w:rsidRDefault="005232C1" w:rsidP="005232C1">
      <w:pPr>
        <w:rPr>
          <w:rFonts w:ascii="Calibri" w:eastAsia="Calibri" w:hAnsi="Calibri"/>
        </w:rPr>
      </w:pPr>
      <w:bookmarkStart w:id="0" w:name="_GoBack"/>
      <w:bookmarkEnd w:id="0"/>
    </w:p>
    <w:p w:rsidR="005232C1" w:rsidRPr="00B0055F" w:rsidRDefault="005232C1" w:rsidP="005232C1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  <w:r w:rsidRPr="00B0055F">
        <w:rPr>
          <w:rFonts w:eastAsia="Calibri"/>
          <w:color w:val="767171"/>
          <w:spacing w:val="20"/>
          <w:sz w:val="20"/>
        </w:rPr>
        <w:t>Banski dvori | Trg Sv. Marka 2  | 10000 Zagreb | tel. 01 4569 222 | vlada.gov.hr</w:t>
      </w:r>
    </w:p>
    <w:p w:rsidR="00305C12" w:rsidRDefault="00305C12"/>
    <w:p w:rsidR="00FE7FFC" w:rsidRPr="00FE7FFC" w:rsidRDefault="00FE7FFC" w:rsidP="00FE7F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7F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:rsidR="003D05EB" w:rsidRPr="003D05EB" w:rsidRDefault="003D05EB" w:rsidP="003D05E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D05EB" w:rsidRPr="003D05EB" w:rsidRDefault="003D05EB" w:rsidP="003D05E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05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12. stavka 1.</w:t>
      </w:r>
      <w:r w:rsidRPr="003D05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</w:t>
      </w:r>
      <w:r w:rsidRPr="003D05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 o sklapanju i izvršavanju međunarodnih ugovora (Narodne novine, broj 28/96) i članka 31. stavka 3. Zakona o Vladi Republike Hrvatske (Narodne novine, br. 150/11, 119/14, 93/16 i 116/18), Vlada Republike Hrvatske je na sjednici održanoj        godine donijela</w:t>
      </w:r>
    </w:p>
    <w:p w:rsidR="003D05EB" w:rsidRPr="003D05EB" w:rsidRDefault="003D05EB" w:rsidP="003D05E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</w:p>
    <w:p w:rsidR="003D05EB" w:rsidRPr="003D05EB" w:rsidRDefault="003D05EB" w:rsidP="003D0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</w:pPr>
    </w:p>
    <w:p w:rsidR="003D05EB" w:rsidRPr="003D05EB" w:rsidRDefault="003D05EB" w:rsidP="003D0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</w:pPr>
    </w:p>
    <w:p w:rsidR="003D05EB" w:rsidRPr="003D05EB" w:rsidRDefault="003D05EB" w:rsidP="003D0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</w:pPr>
    </w:p>
    <w:p w:rsidR="003D05EB" w:rsidRPr="003D05EB" w:rsidRDefault="003D05EB" w:rsidP="003D0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</w:pPr>
      <w:r w:rsidRPr="003D05EB"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  <w:t>ZAKLJUČAK</w:t>
      </w:r>
    </w:p>
    <w:p w:rsidR="003D05EB" w:rsidRPr="003D05EB" w:rsidRDefault="003D05EB" w:rsidP="003D0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</w:pPr>
    </w:p>
    <w:p w:rsidR="003D05EB" w:rsidRPr="003D05EB" w:rsidRDefault="003D05EB" w:rsidP="003D0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</w:pPr>
    </w:p>
    <w:p w:rsidR="003D05EB" w:rsidRPr="003D05EB" w:rsidRDefault="003D05EB" w:rsidP="003D05E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E7FFC" w:rsidRDefault="003D05EB" w:rsidP="00FE7FFC">
      <w:pPr>
        <w:numPr>
          <w:ilvl w:val="0"/>
          <w:numId w:val="1"/>
        </w:numPr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05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Prihvaća se Izvješće o vođenim pregovorima za sklapanje Ugovora između Vlade Republike Hrvatske i Vlade Sjedinjenih Američkih Država koji predstavlja instrument predviđen člankom 3. stavkom 3. Sporazuma o uzajamnoj pravnoj pomoći između Europske unije i Sjedinjenih Američkih Država potpisanog u Washingtonu dana 25. lipnja 2003., koje je Vladi Republike Hrvatske dostavilo Ministarstvo pravosuđa aktom klase: </w:t>
      </w: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>011-02/19-01/100147</w:t>
      </w:r>
      <w:r w:rsidRPr="003D05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3D05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ur.broja</w:t>
      </w:r>
      <w:proofErr w:type="spellEnd"/>
      <w:r w:rsidRPr="003D05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514-07-01-02-02/2-19-10 </w:t>
      </w:r>
      <w:r w:rsidRPr="003D05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</w:t>
      </w:r>
      <w:r w:rsidRPr="003D05E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20. studenog 2019. </w:t>
      </w:r>
      <w:r w:rsidRPr="003D05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godine.</w:t>
      </w:r>
    </w:p>
    <w:p w:rsidR="00FE7FFC" w:rsidRDefault="00FE7FFC" w:rsidP="00FE7FFC">
      <w:pPr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E7FFC" w:rsidRDefault="003D05EB" w:rsidP="00FE7FFC">
      <w:pPr>
        <w:numPr>
          <w:ilvl w:val="0"/>
          <w:numId w:val="1"/>
        </w:numPr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7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Utvrđuje se da je usuglašeni tekst Ugovora iz točke 1. ovoga Zaključka u skladu s utvrđenom osnovom za vođenje pregovora i sklapanje Ugovora.</w:t>
      </w:r>
    </w:p>
    <w:p w:rsidR="00FE7FFC" w:rsidRDefault="00FE7FFC" w:rsidP="00FE7FFC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D05EB" w:rsidRPr="00FE7FFC" w:rsidRDefault="003D05EB" w:rsidP="00FE7FFC">
      <w:pPr>
        <w:numPr>
          <w:ilvl w:val="0"/>
          <w:numId w:val="1"/>
        </w:numPr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7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iz točke 1. ovoga Zaključka potpisat će, u ime Vlade Republike Hrvatske, ministar pravosuđa Dražen Bošnjaković.</w:t>
      </w:r>
    </w:p>
    <w:p w:rsidR="003D05EB" w:rsidRPr="003D05EB" w:rsidRDefault="003D05EB" w:rsidP="003D05E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D05EB" w:rsidRPr="003D05EB" w:rsidRDefault="003D05EB" w:rsidP="003D05E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D05EB" w:rsidRPr="003D05EB" w:rsidRDefault="003D05EB" w:rsidP="003D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05EB" w:rsidRPr="003D05EB" w:rsidRDefault="003D05EB" w:rsidP="003D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OLE_LINK4"/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3D05EB" w:rsidRPr="003D05EB" w:rsidRDefault="003D05EB" w:rsidP="003D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D05EB" w:rsidRPr="003D05EB" w:rsidRDefault="003D05EB" w:rsidP="003D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05EB" w:rsidRPr="003D05EB" w:rsidRDefault="003D05EB" w:rsidP="003D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3D05EB" w:rsidRPr="003D05EB" w:rsidRDefault="003D05EB" w:rsidP="003D05EB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D05EB" w:rsidRPr="003D05EB" w:rsidRDefault="003D05EB" w:rsidP="003D05E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D05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PREDSJEDNIK</w:t>
      </w: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Pr="003D05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 sc. Andrej Plenković</w:t>
      </w:r>
      <w:bookmarkEnd w:id="1"/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05EB" w:rsidRDefault="003D05EB" w:rsidP="003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96E2A" w:rsidRDefault="00096E2A" w:rsidP="003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05EB" w:rsidRPr="003D05EB" w:rsidRDefault="003D05EB" w:rsidP="003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05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:rsidR="003D05EB" w:rsidRPr="003D05EB" w:rsidRDefault="003D05EB" w:rsidP="003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05EB" w:rsidRPr="003D05EB" w:rsidRDefault="003D05EB" w:rsidP="003D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pokretanju postupka za sklapanje Ugovora između Vlade Republike Hrvatske i Vlade Sjedinjenih Američkih Država koji predstavlja instrument predviđen člankom 3. stavkom 3. Sporazuma o uzajamnoj pravnoj pomoći između Europske unije i Sjedinjenih Američkih Država potpisanog u Washingtonu dana 25. lipnja 2003., klase: 022-03/19-11/59, </w:t>
      </w:r>
      <w:proofErr w:type="spellStart"/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urbroja</w:t>
      </w:r>
      <w:proofErr w:type="spellEnd"/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50301-25/06-19-2, Vlada Republike Hrvatske donijela je na svojoj sjednici održanoj 29. kolovoza 2019. godine. </w:t>
      </w: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spomenute Odluke o pokretanju postupka za sklapanje Ugovora održani su pregovori s drugom stranom. Pregovori su uspješno okončani, te je potvrđena spremnost i interes obiju strana da žurno provedu svoje unutarnje pravne postupke, kako bi u što skorijem roku Ugovor mogao biti potpisan, uzimajući u obzir i mogućnost da se Ugovor potpiše na Sastanku ministara pravosuđa i unutarnjih poslova EU-a i SAD-a koji će se održati 11. prosinca 2019. u Washingtonu.</w:t>
      </w: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r-HR"/>
        </w:rPr>
      </w:pPr>
      <w:r w:rsidRPr="003D05EB">
        <w:rPr>
          <w:rFonts w:ascii="Times New Roman" w:eastAsia="Times New Roman" w:hAnsi="Times New Roman" w:cs="Times New Roman"/>
          <w:sz w:val="24"/>
          <w:szCs w:val="29"/>
          <w:lang w:eastAsia="hr-HR"/>
        </w:rPr>
        <w:t xml:space="preserve">U skladu s člankom 12. stavkom 1. Zakona o sklapanju i izvršavanju međunarodnih ugovora, predlaže se Vladi Republike Hrvatske donošenje Zaključka kojim se prihvaća Izvješće o vođenim pregovorima za sklapanje </w:t>
      </w: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Ugovora između Vlade Republike Hrvatske i Vlade Sjedinjenih Američkih Država koji predstavlja instrument predviđen člankom 3. stavkom 3. Sporazuma o uzajamnoj pravnoj pomoći između Europske unije i Sjedinjenih Američkih Država potpisanog u Washingtonu dana 25. lipnja 2003.</w:t>
      </w:r>
      <w:r w:rsidRPr="003D05EB">
        <w:rPr>
          <w:rFonts w:ascii="Times New Roman" w:eastAsia="Times New Roman" w:hAnsi="Times New Roman" w:cs="Times New Roman"/>
          <w:sz w:val="24"/>
          <w:szCs w:val="29"/>
          <w:lang w:eastAsia="hr-HR"/>
        </w:rPr>
        <w:t xml:space="preserve">, koje je Vladi Republike Hrvatske dostavilo Ministarstvo pravosuđa, budući da je usuglašeni tekst </w:t>
      </w: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Ugovora </w:t>
      </w:r>
      <w:r w:rsidRPr="003D05EB">
        <w:rPr>
          <w:rFonts w:ascii="Times New Roman" w:eastAsia="Times New Roman" w:hAnsi="Times New Roman" w:cs="Times New Roman"/>
          <w:sz w:val="24"/>
          <w:szCs w:val="29"/>
          <w:lang w:eastAsia="hr-HR"/>
        </w:rPr>
        <w:t>u skladu s utvrđenom osnovom za vođenje pregovora i sklapanje Ugovora.</w:t>
      </w: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r-HR"/>
        </w:rPr>
      </w:pP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05EB">
        <w:rPr>
          <w:rFonts w:ascii="Times New Roman" w:eastAsia="Times New Roman" w:hAnsi="Times New Roman" w:cs="Times New Roman"/>
          <w:sz w:val="24"/>
          <w:szCs w:val="29"/>
          <w:lang w:eastAsia="hr-HR"/>
        </w:rPr>
        <w:t>Tekstovi Ugovora koji su rezultat okončanih pregovora sastavni su dio ovog Zaključka.</w:t>
      </w:r>
    </w:p>
    <w:p w:rsidR="003D05EB" w:rsidRPr="003D05EB" w:rsidRDefault="003D05EB" w:rsidP="003D05E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će, u ime Vlade Republike Hrvatske, potpisati ministar pravosuđa Dražen Bošnjaković. </w:t>
      </w: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05EB" w:rsidRPr="003D05EB" w:rsidRDefault="003D05EB" w:rsidP="003D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05EB" w:rsidRPr="003D05EB" w:rsidRDefault="003D05EB" w:rsidP="003D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05EB" w:rsidRPr="003D05EB" w:rsidRDefault="003D05EB" w:rsidP="003D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5EB" w:rsidRPr="003D05EB" w:rsidRDefault="003D05EB" w:rsidP="003D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05EB" w:rsidRPr="003D05EB" w:rsidRDefault="003D05EB" w:rsidP="003D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05EB" w:rsidRPr="003D05EB" w:rsidRDefault="003D05EB" w:rsidP="003D05E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0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D05EB" w:rsidRPr="003D05EB" w:rsidRDefault="003D05EB" w:rsidP="003D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05EB" w:rsidRPr="003D05EB" w:rsidRDefault="003D05EB" w:rsidP="003D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05EB" w:rsidRDefault="003D05EB"/>
    <w:sectPr w:rsidR="003D0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5C39"/>
    <w:multiLevelType w:val="hybridMultilevel"/>
    <w:tmpl w:val="216C8894"/>
    <w:lvl w:ilvl="0" w:tplc="460EFD6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EB"/>
    <w:rsid w:val="00096E2A"/>
    <w:rsid w:val="00201AF6"/>
    <w:rsid w:val="00305C12"/>
    <w:rsid w:val="003D05EB"/>
    <w:rsid w:val="003D6100"/>
    <w:rsid w:val="005232C1"/>
    <w:rsid w:val="00624052"/>
    <w:rsid w:val="006D7FA7"/>
    <w:rsid w:val="007E4B19"/>
    <w:rsid w:val="00C74A1A"/>
    <w:rsid w:val="00E15536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01B1"/>
  <w15:docId w15:val="{41F1D4F1-A598-49F3-B45F-67A76148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Boršić</dc:creator>
  <cp:keywords/>
  <dc:description/>
  <cp:lastModifiedBy>Sanja Duspara</cp:lastModifiedBy>
  <cp:revision>5</cp:revision>
  <cp:lastPrinted>2019-11-25T17:20:00Z</cp:lastPrinted>
  <dcterms:created xsi:type="dcterms:W3CDTF">2019-11-25T14:13:00Z</dcterms:created>
  <dcterms:modified xsi:type="dcterms:W3CDTF">2019-11-25T17:20:00Z</dcterms:modified>
</cp:coreProperties>
</file>