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762A" w14:textId="77777777" w:rsidR="006479D5" w:rsidRPr="006479D5" w:rsidRDefault="006479D5" w:rsidP="00647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9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56E42B" wp14:editId="107C0B9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2CB233F" w14:textId="77777777" w:rsidR="006479D5" w:rsidRPr="006479D5" w:rsidRDefault="006479D5" w:rsidP="006479D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479D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613D047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29E39A" w14:textId="77777777" w:rsidR="006479D5" w:rsidRPr="006479D5" w:rsidRDefault="006479D5" w:rsidP="006479D5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</w:t>
      </w:r>
      <w:r w:rsidR="005C677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C677C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</w:t>
      </w:r>
    </w:p>
    <w:p w14:paraId="0F0D3A14" w14:textId="77777777" w:rsidR="006479D5" w:rsidRPr="006479D5" w:rsidRDefault="006479D5" w:rsidP="0064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979CE69" w14:textId="77777777" w:rsidR="006479D5" w:rsidRPr="006479D5" w:rsidRDefault="006479D5" w:rsidP="006479D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479D5" w:rsidRPr="006479D5" w:rsidSect="006479D5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479D5" w:rsidRPr="006479D5" w14:paraId="6150ED77" w14:textId="77777777" w:rsidTr="009B3F99">
        <w:tc>
          <w:tcPr>
            <w:tcW w:w="1951" w:type="dxa"/>
          </w:tcPr>
          <w:p w14:paraId="20F04E04" w14:textId="77777777" w:rsidR="006479D5" w:rsidRPr="006479D5" w:rsidRDefault="006479D5" w:rsidP="006479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479D5">
              <w:rPr>
                <w:b/>
                <w:smallCaps/>
                <w:sz w:val="24"/>
                <w:szCs w:val="24"/>
              </w:rPr>
              <w:lastRenderedPageBreak/>
              <w:t>Predlagatelj</w:t>
            </w:r>
            <w:r w:rsidRPr="006479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DEDA7F3" w14:textId="77777777" w:rsidR="006479D5" w:rsidRPr="006479D5" w:rsidRDefault="005C677C" w:rsidP="006479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8B2E66A" w14:textId="77777777" w:rsidR="006479D5" w:rsidRPr="006479D5" w:rsidRDefault="006479D5" w:rsidP="00647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23E57D7" w14:textId="77777777" w:rsidR="006479D5" w:rsidRPr="006479D5" w:rsidRDefault="006479D5" w:rsidP="006479D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479D5" w:rsidRPr="006479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479D5" w:rsidRPr="006479D5" w14:paraId="3EC41CBB" w14:textId="77777777" w:rsidTr="009B3F99">
        <w:tc>
          <w:tcPr>
            <w:tcW w:w="1951" w:type="dxa"/>
          </w:tcPr>
          <w:p w14:paraId="2CBC72CD" w14:textId="77777777" w:rsidR="006479D5" w:rsidRPr="006479D5" w:rsidRDefault="006479D5" w:rsidP="006479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479D5">
              <w:rPr>
                <w:b/>
                <w:smallCaps/>
                <w:sz w:val="24"/>
                <w:szCs w:val="24"/>
              </w:rPr>
              <w:lastRenderedPageBreak/>
              <w:t>Predmet</w:t>
            </w:r>
            <w:r w:rsidRPr="006479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8CF5F2" w14:textId="77777777" w:rsidR="006479D5" w:rsidRPr="006479D5" w:rsidRDefault="005C677C" w:rsidP="005C677C">
            <w:pPr>
              <w:spacing w:line="360" w:lineRule="auto"/>
              <w:rPr>
                <w:sz w:val="24"/>
                <w:szCs w:val="24"/>
              </w:rPr>
            </w:pPr>
            <w:r w:rsidRPr="005C677C">
              <w:rPr>
                <w:sz w:val="24"/>
                <w:szCs w:val="24"/>
              </w:rPr>
              <w:t>Prijedlog zaključka u vezi s informacijom o Izjavi iz Porta (Porto, Portugalska Republika, 7. i 8. svibnja 2021.)</w:t>
            </w:r>
          </w:p>
        </w:tc>
      </w:tr>
    </w:tbl>
    <w:p w14:paraId="048F0748" w14:textId="77777777" w:rsidR="006479D5" w:rsidRPr="006479D5" w:rsidRDefault="006479D5" w:rsidP="006479D5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9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E17045C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F27E5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A5A60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9FB14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1FED0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95584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428EA1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66A2FD" w14:textId="77777777" w:rsidR="006479D5" w:rsidRPr="006479D5" w:rsidRDefault="006479D5" w:rsidP="00647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479D5" w:rsidRPr="006479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68777FC" w14:textId="77777777" w:rsidR="00C93F0F" w:rsidRPr="00C93F0F" w:rsidRDefault="00C93F0F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2E19B" w14:textId="77777777" w:rsidR="008323CB" w:rsidRPr="00C93F0F" w:rsidRDefault="00C93F0F" w:rsidP="00C93F0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93F0F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3D65AFBB" w14:textId="77777777" w:rsidR="008323CB" w:rsidRDefault="008323CB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136A29" w14:textId="77777777" w:rsidR="00C93F0F" w:rsidRDefault="00C93F0F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C5679" w14:textId="77777777" w:rsidR="00C93F0F" w:rsidRPr="00C93F0F" w:rsidRDefault="00C93F0F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E46E8" w14:textId="77777777" w:rsidR="008323CB" w:rsidRPr="00C93F0F" w:rsidRDefault="008323CB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232D9C" w14:textId="77777777" w:rsidR="008323CB" w:rsidRPr="00C93F0F" w:rsidRDefault="008323CB" w:rsidP="00C93F0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>Na temelju članka 31. stavka 3. Zakona o Vladi Republike Hrvatske (</w:t>
      </w:r>
      <w:r w:rsidR="00C93F0F">
        <w:rPr>
          <w:rFonts w:ascii="Times New Roman" w:eastAsia="Calibri" w:hAnsi="Times New Roman" w:cs="Times New Roman"/>
          <w:sz w:val="24"/>
          <w:szCs w:val="24"/>
        </w:rPr>
        <w:t>„</w:t>
      </w:r>
      <w:r w:rsidRPr="00C93F0F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C93F0F">
        <w:rPr>
          <w:rFonts w:ascii="Times New Roman" w:eastAsia="Calibri" w:hAnsi="Times New Roman" w:cs="Times New Roman"/>
          <w:sz w:val="24"/>
          <w:szCs w:val="24"/>
        </w:rPr>
        <w:t>“</w:t>
      </w:r>
      <w:r w:rsidRPr="00C93F0F">
        <w:rPr>
          <w:rFonts w:ascii="Times New Roman" w:eastAsia="Calibri" w:hAnsi="Times New Roman" w:cs="Times New Roman"/>
          <w:sz w:val="24"/>
          <w:szCs w:val="24"/>
        </w:rPr>
        <w:t>, br. 150/11</w:t>
      </w:r>
      <w:r w:rsidR="00C93F0F">
        <w:rPr>
          <w:rFonts w:ascii="Times New Roman" w:eastAsia="Calibri" w:hAnsi="Times New Roman" w:cs="Times New Roman"/>
          <w:sz w:val="24"/>
          <w:szCs w:val="24"/>
        </w:rPr>
        <w:t>.</w:t>
      </w:r>
      <w:r w:rsidRPr="00C93F0F">
        <w:rPr>
          <w:rFonts w:ascii="Times New Roman" w:eastAsia="Calibri" w:hAnsi="Times New Roman" w:cs="Times New Roman"/>
          <w:sz w:val="24"/>
          <w:szCs w:val="24"/>
        </w:rPr>
        <w:t>, 119/14</w:t>
      </w:r>
      <w:r w:rsidR="00C93F0F">
        <w:rPr>
          <w:rFonts w:ascii="Times New Roman" w:eastAsia="Calibri" w:hAnsi="Times New Roman" w:cs="Times New Roman"/>
          <w:sz w:val="24"/>
          <w:szCs w:val="24"/>
        </w:rPr>
        <w:t>.</w:t>
      </w:r>
      <w:r w:rsidRPr="00C93F0F">
        <w:rPr>
          <w:rFonts w:ascii="Times New Roman" w:eastAsia="Calibri" w:hAnsi="Times New Roman" w:cs="Times New Roman"/>
          <w:sz w:val="24"/>
          <w:szCs w:val="24"/>
        </w:rPr>
        <w:t>, 93/16</w:t>
      </w:r>
      <w:r w:rsidR="00C93F0F">
        <w:rPr>
          <w:rFonts w:ascii="Times New Roman" w:eastAsia="Calibri" w:hAnsi="Times New Roman" w:cs="Times New Roman"/>
          <w:sz w:val="24"/>
          <w:szCs w:val="24"/>
        </w:rPr>
        <w:t>.</w:t>
      </w: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 i 116/18</w:t>
      </w:r>
      <w:r w:rsidR="00C93F0F">
        <w:rPr>
          <w:rFonts w:ascii="Times New Roman" w:eastAsia="Calibri" w:hAnsi="Times New Roman" w:cs="Times New Roman"/>
          <w:sz w:val="24"/>
          <w:szCs w:val="24"/>
        </w:rPr>
        <w:t>.</w:t>
      </w:r>
      <w:r w:rsidRPr="00C93F0F">
        <w:rPr>
          <w:rFonts w:ascii="Times New Roman" w:eastAsia="Calibri" w:hAnsi="Times New Roman" w:cs="Times New Roman"/>
          <w:sz w:val="24"/>
          <w:szCs w:val="24"/>
        </w:rPr>
        <w:t>), Vlada Republike Hrvatske je na sjednici održanoj __________ 2021. donijela</w:t>
      </w:r>
    </w:p>
    <w:p w14:paraId="2799B947" w14:textId="77777777" w:rsidR="008323CB" w:rsidRPr="00C93F0F" w:rsidRDefault="008323CB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659928" w14:textId="77777777" w:rsidR="008323CB" w:rsidRPr="00C93F0F" w:rsidRDefault="008323CB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B16E7F" w14:textId="77777777" w:rsidR="00C93F0F" w:rsidRDefault="00C93F0F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E8C53F" w14:textId="77777777" w:rsidR="00C93F0F" w:rsidRDefault="00C93F0F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E3C3D3" w14:textId="77777777" w:rsidR="008323CB" w:rsidRPr="00C93F0F" w:rsidRDefault="008323CB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Č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C93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</w:p>
    <w:p w14:paraId="64DC497F" w14:textId="77777777" w:rsidR="008323CB" w:rsidRPr="00C93F0F" w:rsidRDefault="008323CB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C70CA" w14:textId="77777777" w:rsidR="008323CB" w:rsidRDefault="008323CB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7FE58C" w14:textId="77777777" w:rsidR="00C93F0F" w:rsidRDefault="00C93F0F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628EA" w14:textId="77777777" w:rsidR="00C93F0F" w:rsidRPr="00C93F0F" w:rsidRDefault="00C93F0F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C78FF" w14:textId="77777777" w:rsidR="008323CB" w:rsidRPr="00C93F0F" w:rsidRDefault="008323CB" w:rsidP="00C93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>1.</w:t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  <w:t>Prima se na znanje</w:t>
      </w:r>
      <w:r w:rsidR="006700D9" w:rsidRPr="00C93F0F">
        <w:rPr>
          <w:rFonts w:ascii="Times New Roman" w:eastAsia="Calibri" w:hAnsi="Times New Roman" w:cs="Times New Roman"/>
          <w:sz w:val="24"/>
          <w:szCs w:val="24"/>
        </w:rPr>
        <w:t xml:space="preserve"> informacija o </w:t>
      </w:r>
      <w:r w:rsidR="0076738F" w:rsidRPr="00C93F0F">
        <w:rPr>
          <w:rFonts w:ascii="Times New Roman" w:eastAsia="Calibri" w:hAnsi="Times New Roman" w:cs="Times New Roman"/>
          <w:sz w:val="24"/>
          <w:szCs w:val="24"/>
        </w:rPr>
        <w:t>Izjavi</w:t>
      </w: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 iz Porta</w:t>
      </w:r>
      <w:r w:rsidR="006700D9" w:rsidRPr="00C93F0F">
        <w:rPr>
          <w:rFonts w:ascii="Times New Roman" w:eastAsia="Calibri" w:hAnsi="Times New Roman" w:cs="Times New Roman"/>
          <w:sz w:val="24"/>
          <w:szCs w:val="24"/>
        </w:rPr>
        <w:t>, koja je usvojena na neformalnom sastanku šefova država i vlada</w:t>
      </w:r>
      <w:r w:rsidR="00D92A00" w:rsidRPr="00C93F0F">
        <w:rPr>
          <w:rFonts w:ascii="Times New Roman" w:eastAsia="Calibri" w:hAnsi="Times New Roman" w:cs="Times New Roman"/>
          <w:sz w:val="24"/>
          <w:szCs w:val="24"/>
        </w:rPr>
        <w:t>, održanom u sklopu Socijalnog samita</w:t>
      </w:r>
      <w:r w:rsidR="006700D9" w:rsidRPr="00C93F0F">
        <w:rPr>
          <w:rFonts w:ascii="Times New Roman" w:eastAsia="Calibri" w:hAnsi="Times New Roman" w:cs="Times New Roman"/>
          <w:sz w:val="24"/>
          <w:szCs w:val="24"/>
        </w:rPr>
        <w:t xml:space="preserve"> u Portu, Portugalska Republika</w:t>
      </w:r>
      <w:r w:rsidR="00C93F0F">
        <w:rPr>
          <w:rFonts w:ascii="Times New Roman" w:eastAsia="Calibri" w:hAnsi="Times New Roman" w:cs="Times New Roman"/>
          <w:sz w:val="24"/>
          <w:szCs w:val="24"/>
        </w:rPr>
        <w:t>,</w:t>
      </w:r>
      <w:r w:rsidR="006700D9" w:rsidRPr="00C93F0F">
        <w:rPr>
          <w:rFonts w:ascii="Times New Roman" w:eastAsia="Calibri" w:hAnsi="Times New Roman" w:cs="Times New Roman"/>
          <w:sz w:val="24"/>
          <w:szCs w:val="24"/>
        </w:rPr>
        <w:t xml:space="preserve"> 7. i 8. svibnja 2021., </w:t>
      </w:r>
      <w:r w:rsidR="00C93F0F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Pr="00C93F0F">
        <w:rPr>
          <w:rFonts w:ascii="Times New Roman" w:eastAsia="Calibri" w:hAnsi="Times New Roman" w:cs="Times New Roman"/>
          <w:sz w:val="24"/>
          <w:szCs w:val="24"/>
        </w:rPr>
        <w:t>koj</w:t>
      </w:r>
      <w:r w:rsidR="00C93F0F">
        <w:rPr>
          <w:rFonts w:ascii="Times New Roman" w:eastAsia="Calibri" w:hAnsi="Times New Roman" w:cs="Times New Roman"/>
          <w:sz w:val="24"/>
          <w:szCs w:val="24"/>
        </w:rPr>
        <w:t>i</w:t>
      </w: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 je Vladi Republike Hrvatske dostavilo Ministarstvo rada, mirovinskoga sustava, obitelji i socijalne politike</w:t>
      </w:r>
      <w:r w:rsidR="00EA5750" w:rsidRPr="00C93F0F">
        <w:rPr>
          <w:rFonts w:ascii="Times New Roman" w:eastAsia="Calibri" w:hAnsi="Times New Roman" w:cs="Times New Roman"/>
          <w:sz w:val="24"/>
          <w:szCs w:val="24"/>
        </w:rPr>
        <w:t xml:space="preserve"> aktom</w:t>
      </w:r>
      <w:r w:rsidR="00C93F0F">
        <w:rPr>
          <w:rFonts w:ascii="Times New Roman" w:eastAsia="Calibri" w:hAnsi="Times New Roman" w:cs="Times New Roman"/>
          <w:sz w:val="24"/>
          <w:szCs w:val="24"/>
        </w:rPr>
        <w:t>,</w:t>
      </w:r>
      <w:r w:rsidR="00EA5750" w:rsidRPr="00C93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sz w:val="24"/>
          <w:szCs w:val="24"/>
        </w:rPr>
        <w:t>KLAS</w:t>
      </w:r>
      <w:r w:rsidR="00C93F0F">
        <w:rPr>
          <w:rFonts w:ascii="Times New Roman" w:eastAsia="Calibri" w:hAnsi="Times New Roman" w:cs="Times New Roman"/>
          <w:sz w:val="24"/>
          <w:szCs w:val="24"/>
        </w:rPr>
        <w:t>A</w:t>
      </w:r>
      <w:r w:rsidR="00A9088A" w:rsidRPr="00C93F0F">
        <w:rPr>
          <w:rFonts w:ascii="Times New Roman" w:eastAsia="Calibri" w:hAnsi="Times New Roman" w:cs="Times New Roman"/>
          <w:sz w:val="24"/>
          <w:szCs w:val="24"/>
        </w:rPr>
        <w:t>:</w:t>
      </w:r>
      <w:r w:rsidR="00A9088A" w:rsidRPr="00C93F0F">
        <w:rPr>
          <w:rFonts w:ascii="Times New Roman" w:hAnsi="Times New Roman" w:cs="Times New Roman"/>
          <w:sz w:val="24"/>
          <w:szCs w:val="24"/>
        </w:rPr>
        <w:t xml:space="preserve"> </w:t>
      </w:r>
      <w:r w:rsidR="00A9088A" w:rsidRPr="00C93F0F">
        <w:rPr>
          <w:rFonts w:ascii="Times New Roman" w:eastAsia="Calibri" w:hAnsi="Times New Roman" w:cs="Times New Roman"/>
          <w:sz w:val="24"/>
          <w:szCs w:val="24"/>
        </w:rPr>
        <w:t xml:space="preserve">910-04/21-01/14 </w:t>
      </w:r>
      <w:r w:rsidR="00A50975" w:rsidRPr="00C93F0F">
        <w:rPr>
          <w:rFonts w:ascii="Times New Roman" w:eastAsia="Calibri" w:hAnsi="Times New Roman" w:cs="Times New Roman"/>
          <w:sz w:val="24"/>
          <w:szCs w:val="24"/>
        </w:rPr>
        <w:t>,</w:t>
      </w: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 URBROJ</w:t>
      </w:r>
      <w:r w:rsidR="00A50975" w:rsidRPr="00C93F0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9088A" w:rsidRPr="00C93F0F">
        <w:rPr>
          <w:rFonts w:ascii="Times New Roman" w:eastAsia="Calibri" w:hAnsi="Times New Roman" w:cs="Times New Roman"/>
          <w:sz w:val="24"/>
          <w:szCs w:val="24"/>
        </w:rPr>
        <w:t>524-14/1-21-5</w:t>
      </w:r>
      <w:r w:rsidR="00A50975" w:rsidRPr="00C93F0F"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="00A9088A" w:rsidRPr="00C93F0F">
        <w:rPr>
          <w:rFonts w:ascii="Times New Roman" w:eastAsia="Calibri" w:hAnsi="Times New Roman" w:cs="Times New Roman"/>
          <w:sz w:val="24"/>
          <w:szCs w:val="24"/>
        </w:rPr>
        <w:t>18. svibnja</w:t>
      </w:r>
      <w:r w:rsidR="00A50975" w:rsidRPr="00C93F0F">
        <w:rPr>
          <w:rFonts w:ascii="Times New Roman" w:eastAsia="Calibri" w:hAnsi="Times New Roman" w:cs="Times New Roman"/>
          <w:sz w:val="24"/>
          <w:szCs w:val="24"/>
        </w:rPr>
        <w:t xml:space="preserve"> 2021.</w:t>
      </w:r>
    </w:p>
    <w:p w14:paraId="5BAA75E6" w14:textId="77777777" w:rsidR="006700D9" w:rsidRPr="00C93F0F" w:rsidRDefault="006700D9" w:rsidP="00C93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79D94A" w14:textId="09C65415" w:rsidR="008323CB" w:rsidRPr="00C93F0F" w:rsidRDefault="006700D9" w:rsidP="00C93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>2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>.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ab/>
        <w:t xml:space="preserve">Zadužuje se Ministarstvo rada, mirovinskoga sustava, obitelji i socijalne politike </w:t>
      </w:r>
      <w:r w:rsidR="00045C27">
        <w:rPr>
          <w:rFonts w:ascii="Times New Roman" w:eastAsia="Calibri" w:hAnsi="Times New Roman" w:cs="Times New Roman"/>
          <w:sz w:val="24"/>
          <w:szCs w:val="24"/>
        </w:rPr>
        <w:t xml:space="preserve">da u suradnji sa socijalnim partnerima 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>koordin</w:t>
      </w:r>
      <w:r w:rsidR="00045C27">
        <w:rPr>
          <w:rFonts w:ascii="Times New Roman" w:eastAsia="Calibri" w:hAnsi="Times New Roman" w:cs="Times New Roman"/>
          <w:sz w:val="24"/>
          <w:szCs w:val="24"/>
        </w:rPr>
        <w:t>ira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 xml:space="preserve"> aktivnosti</w:t>
      </w:r>
      <w:r w:rsidR="00A3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C27">
        <w:rPr>
          <w:rFonts w:ascii="Times New Roman" w:eastAsia="Calibri" w:hAnsi="Times New Roman" w:cs="Times New Roman"/>
          <w:sz w:val="24"/>
          <w:szCs w:val="24"/>
        </w:rPr>
        <w:t>te</w:t>
      </w:r>
      <w:r w:rsidR="00A3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296">
        <w:rPr>
          <w:rFonts w:ascii="Times New Roman" w:eastAsia="Calibri" w:hAnsi="Times New Roman" w:cs="Times New Roman"/>
          <w:sz w:val="24"/>
          <w:szCs w:val="24"/>
        </w:rPr>
        <w:lastRenderedPageBreak/>
        <w:t>izrad</w:t>
      </w:r>
      <w:r w:rsidR="00045C27">
        <w:rPr>
          <w:rFonts w:ascii="Times New Roman" w:eastAsia="Calibri" w:hAnsi="Times New Roman" w:cs="Times New Roman"/>
          <w:sz w:val="24"/>
          <w:szCs w:val="24"/>
        </w:rPr>
        <w:t>i</w:t>
      </w:r>
      <w:r w:rsidR="00A3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C27">
        <w:rPr>
          <w:rFonts w:ascii="Times New Roman" w:eastAsia="Calibri" w:hAnsi="Times New Roman" w:cs="Times New Roman"/>
          <w:sz w:val="24"/>
          <w:szCs w:val="24"/>
        </w:rPr>
        <w:t>strateški akt</w:t>
      </w:r>
      <w:r w:rsidR="00A3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>koj</w:t>
      </w:r>
      <w:r w:rsidR="00A33296">
        <w:rPr>
          <w:rFonts w:ascii="Times New Roman" w:eastAsia="Calibri" w:hAnsi="Times New Roman" w:cs="Times New Roman"/>
          <w:sz w:val="24"/>
          <w:szCs w:val="24"/>
        </w:rPr>
        <w:t>i</w:t>
      </w:r>
      <w:r w:rsidR="00045C27">
        <w:rPr>
          <w:rFonts w:ascii="Times New Roman" w:eastAsia="Calibri" w:hAnsi="Times New Roman" w:cs="Times New Roman"/>
          <w:sz w:val="24"/>
          <w:szCs w:val="24"/>
        </w:rPr>
        <w:t>m</w:t>
      </w:r>
      <w:r w:rsidR="00A33296">
        <w:rPr>
          <w:rFonts w:ascii="Times New Roman" w:eastAsia="Calibri" w:hAnsi="Times New Roman" w:cs="Times New Roman"/>
          <w:sz w:val="24"/>
          <w:szCs w:val="24"/>
        </w:rPr>
        <w:t xml:space="preserve"> će se propisati mjere za ispunjenje ciljeva koji 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 xml:space="preserve">proizlaze iz </w:t>
      </w:r>
      <w:r w:rsidR="0076738F" w:rsidRPr="00C93F0F">
        <w:rPr>
          <w:rFonts w:ascii="Times New Roman" w:eastAsia="Calibri" w:hAnsi="Times New Roman" w:cs="Times New Roman"/>
          <w:sz w:val="24"/>
          <w:szCs w:val="24"/>
        </w:rPr>
        <w:t>Izjave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 xml:space="preserve"> iz točke 1. ovoga Zaključka. </w:t>
      </w:r>
    </w:p>
    <w:p w14:paraId="1E91B278" w14:textId="77777777" w:rsidR="008323CB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785D1D" w14:textId="77777777" w:rsidR="00C93F0F" w:rsidRDefault="00C93F0F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99123A" w14:textId="77777777" w:rsidR="00C93F0F" w:rsidRPr="00C93F0F" w:rsidRDefault="00C93F0F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5D1C1B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000BF3E8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6598B251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FDBF9F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>Zagreb,__________</w:t>
      </w:r>
    </w:p>
    <w:p w14:paraId="7AACF0FA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A5AC31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CBB9EF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A8A90A" w14:textId="77777777" w:rsidR="008323CB" w:rsidRPr="00C93F0F" w:rsidRDefault="008323CB" w:rsidP="00C93F0F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PREDSJEDNIK </w:t>
      </w:r>
    </w:p>
    <w:p w14:paraId="4C69CCB5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DF210F" w14:textId="77777777" w:rsidR="008323CB" w:rsidRPr="00C93F0F" w:rsidRDefault="008323CB" w:rsidP="00C93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</w:r>
      <w:r w:rsidRPr="00C93F0F">
        <w:rPr>
          <w:rFonts w:ascii="Times New Roman" w:eastAsia="Calibri" w:hAnsi="Times New Roman" w:cs="Times New Roman"/>
          <w:sz w:val="24"/>
          <w:szCs w:val="24"/>
        </w:rPr>
        <w:tab/>
        <w:t xml:space="preserve">          mr. </w:t>
      </w:r>
      <w:proofErr w:type="spellStart"/>
      <w:r w:rsidRPr="00C93F0F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. Andrej Plenković </w:t>
      </w:r>
    </w:p>
    <w:p w14:paraId="3804061B" w14:textId="77777777" w:rsidR="00C93F0F" w:rsidRDefault="00C93F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D6B027E" w14:textId="77777777" w:rsidR="006700D9" w:rsidRPr="00C93F0F" w:rsidRDefault="00C93F0F" w:rsidP="00C93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3F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F0F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5D4B5697" w14:textId="77777777" w:rsidR="008323CB" w:rsidRPr="00C93F0F" w:rsidRDefault="008323CB" w:rsidP="00C93F0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Hlk72248047"/>
    </w:p>
    <w:p w14:paraId="2E45CF40" w14:textId="77777777" w:rsidR="008323CB" w:rsidRDefault="008323CB" w:rsidP="00C93F0F">
      <w:pPr>
        <w:pStyle w:val="Normal00"/>
        <w:widowControl w:val="0"/>
        <w:spacing w:after="0" w:line="240" w:lineRule="auto"/>
        <w:jc w:val="both"/>
        <w:rPr>
          <w:sz w:val="24"/>
          <w:szCs w:val="24"/>
          <w:lang w:eastAsia="hr-HR"/>
        </w:rPr>
      </w:pP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Socijalni samit, održan 7. i 8. svibnja 2021. godine u Portu, kao jedan od ključnih događaja u sklopu portugalskog predsjedanja Vijećem </w:t>
      </w:r>
      <w:r w:rsidR="00EA5750" w:rsidRPr="00C93F0F">
        <w:rPr>
          <w:rFonts w:eastAsia="SimSun"/>
          <w:kern w:val="2"/>
          <w:sz w:val="24"/>
          <w:szCs w:val="24"/>
          <w:lang w:eastAsia="hi-IN" w:bidi="hi-IN"/>
        </w:rPr>
        <w:t>Europske unije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okupio</w:t>
      </w:r>
      <w:r w:rsidR="00EA5750" w:rsidRPr="00C93F0F">
        <w:rPr>
          <w:rFonts w:eastAsia="SimSun"/>
          <w:kern w:val="2"/>
          <w:sz w:val="24"/>
          <w:szCs w:val="24"/>
          <w:lang w:eastAsia="hi-IN" w:bidi="hi-IN"/>
        </w:rPr>
        <w:t xml:space="preserve"> je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šefove država i vlada koji su se sastali </w:t>
      </w:r>
      <w:r w:rsidRPr="00C93F0F">
        <w:rPr>
          <w:sz w:val="24"/>
          <w:szCs w:val="24"/>
          <w:lang w:eastAsia="hr-HR"/>
        </w:rPr>
        <w:t>kako bi</w:t>
      </w:r>
      <w:r w:rsidR="000B0938">
        <w:rPr>
          <w:sz w:val="24"/>
          <w:szCs w:val="24"/>
          <w:lang w:eastAsia="hr-HR"/>
        </w:rPr>
        <w:t xml:space="preserve"> </w:t>
      </w:r>
      <w:r w:rsidRPr="00C93F0F">
        <w:rPr>
          <w:sz w:val="24"/>
          <w:szCs w:val="24"/>
          <w:lang w:eastAsia="hr-HR"/>
        </w:rPr>
        <w:t xml:space="preserve">ojačali svoju predanost provedbi </w:t>
      </w:r>
      <w:r w:rsidR="008A6D54" w:rsidRPr="00C93F0F">
        <w:rPr>
          <w:sz w:val="24"/>
          <w:szCs w:val="24"/>
          <w:lang w:eastAsia="hr-HR"/>
        </w:rPr>
        <w:t>E</w:t>
      </w:r>
      <w:r w:rsidRPr="00C93F0F">
        <w:rPr>
          <w:sz w:val="24"/>
          <w:szCs w:val="24"/>
          <w:lang w:eastAsia="hr-HR"/>
        </w:rPr>
        <w:t>uropskog stupa socijalnih prava. Na konferenciji na visokoj razini koju je organiziralo portugalsko predsjedništvo u sklopu Socijalnog samita raspravljal</w:t>
      </w:r>
      <w:r w:rsidR="000B0938">
        <w:rPr>
          <w:sz w:val="24"/>
          <w:szCs w:val="24"/>
          <w:lang w:eastAsia="hr-HR"/>
        </w:rPr>
        <w:t>o</w:t>
      </w:r>
      <w:r w:rsidRPr="00C93F0F">
        <w:rPr>
          <w:sz w:val="24"/>
          <w:szCs w:val="24"/>
          <w:lang w:eastAsia="hr-HR"/>
        </w:rPr>
        <w:t xml:space="preserve"> s</w:t>
      </w:r>
      <w:r w:rsidR="000B0938">
        <w:rPr>
          <w:sz w:val="24"/>
          <w:szCs w:val="24"/>
          <w:lang w:eastAsia="hr-HR"/>
        </w:rPr>
        <w:t>e o tome</w:t>
      </w:r>
      <w:r w:rsidRPr="00C93F0F">
        <w:rPr>
          <w:sz w:val="24"/>
          <w:szCs w:val="24"/>
          <w:lang w:eastAsia="hr-HR"/>
        </w:rPr>
        <w:t xml:space="preserve"> kako </w:t>
      </w:r>
      <w:r w:rsidR="008A6D54" w:rsidRPr="00C93F0F">
        <w:rPr>
          <w:sz w:val="24"/>
          <w:szCs w:val="24"/>
          <w:lang w:eastAsia="hr-HR"/>
        </w:rPr>
        <w:t>usmjeriti</w:t>
      </w:r>
      <w:r w:rsidRPr="00C93F0F">
        <w:rPr>
          <w:sz w:val="24"/>
          <w:szCs w:val="24"/>
          <w:lang w:eastAsia="hr-HR"/>
        </w:rPr>
        <w:t xml:space="preserve"> europsk</w:t>
      </w:r>
      <w:r w:rsidR="008A6D54" w:rsidRPr="00C93F0F">
        <w:rPr>
          <w:sz w:val="24"/>
          <w:szCs w:val="24"/>
          <w:lang w:eastAsia="hr-HR"/>
        </w:rPr>
        <w:t>i</w:t>
      </w:r>
      <w:r w:rsidRPr="00C93F0F">
        <w:rPr>
          <w:sz w:val="24"/>
          <w:szCs w:val="24"/>
          <w:lang w:eastAsia="hr-HR"/>
        </w:rPr>
        <w:t xml:space="preserve"> socijaln</w:t>
      </w:r>
      <w:r w:rsidR="008A6D54" w:rsidRPr="00C93F0F">
        <w:rPr>
          <w:sz w:val="24"/>
          <w:szCs w:val="24"/>
          <w:lang w:eastAsia="hr-HR"/>
        </w:rPr>
        <w:t>i</w:t>
      </w:r>
      <w:r w:rsidRPr="00C93F0F">
        <w:rPr>
          <w:sz w:val="24"/>
          <w:szCs w:val="24"/>
          <w:lang w:eastAsia="hr-HR"/>
        </w:rPr>
        <w:t xml:space="preserve"> </w:t>
      </w:r>
      <w:r w:rsidR="008A6D54" w:rsidRPr="00C93F0F">
        <w:rPr>
          <w:sz w:val="24"/>
          <w:szCs w:val="24"/>
          <w:lang w:eastAsia="hr-HR"/>
        </w:rPr>
        <w:t>model</w:t>
      </w:r>
      <w:r w:rsidRPr="00C93F0F">
        <w:rPr>
          <w:sz w:val="24"/>
          <w:szCs w:val="24"/>
          <w:lang w:eastAsia="hr-HR"/>
        </w:rPr>
        <w:t xml:space="preserve"> za sljedeće desetljeće i osigurati da se </w:t>
      </w:r>
      <w:r w:rsidR="000B0938">
        <w:rPr>
          <w:sz w:val="24"/>
          <w:szCs w:val="24"/>
          <w:lang w:eastAsia="hr-HR"/>
        </w:rPr>
        <w:t>Europska u</w:t>
      </w:r>
      <w:r w:rsidRPr="00C93F0F">
        <w:rPr>
          <w:sz w:val="24"/>
          <w:szCs w:val="24"/>
          <w:lang w:eastAsia="hr-HR"/>
        </w:rPr>
        <w:t>nija suoči sa sadašnjim i budućim izazovima, a da pritom nitko ne bude zapostavljen.</w:t>
      </w:r>
    </w:p>
    <w:p w14:paraId="472C8F69" w14:textId="77777777" w:rsidR="00C93F0F" w:rsidRPr="00C93F0F" w:rsidRDefault="00C93F0F" w:rsidP="00C93F0F">
      <w:pPr>
        <w:pStyle w:val="Normal00"/>
        <w:widowControl w:val="0"/>
        <w:spacing w:after="0" w:line="240" w:lineRule="auto"/>
        <w:jc w:val="both"/>
        <w:rPr>
          <w:sz w:val="24"/>
          <w:szCs w:val="24"/>
          <w:lang w:eastAsia="hr-HR"/>
        </w:rPr>
      </w:pPr>
    </w:p>
    <w:p w14:paraId="13867BB9" w14:textId="77777777" w:rsidR="008323CB" w:rsidRPr="00C93F0F" w:rsidRDefault="008323CB" w:rsidP="00C9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Rasprave su bile usmjerene na tri glavna područja:</w:t>
      </w:r>
    </w:p>
    <w:p w14:paraId="2945341C" w14:textId="77777777" w:rsidR="008323CB" w:rsidRPr="00C93F0F" w:rsidRDefault="008323CB" w:rsidP="00C93F0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rad i zapošljavanje</w:t>
      </w:r>
    </w:p>
    <w:p w14:paraId="5EECF016" w14:textId="77777777" w:rsidR="008323CB" w:rsidRPr="00C93F0F" w:rsidRDefault="008323CB" w:rsidP="00C93F0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vještine i inovacije</w:t>
      </w:r>
    </w:p>
    <w:p w14:paraId="42C354A2" w14:textId="77777777" w:rsidR="008323CB" w:rsidRDefault="008323CB" w:rsidP="00C93F0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</w:t>
      </w:r>
      <w:r w:rsidR="008A6D54"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blagostanja i socijaln</w:t>
      </w:r>
      <w:r w:rsidR="008A6D54"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</w:t>
      </w:r>
      <w:r w:rsidR="008A6D54"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93F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2A01E" w14:textId="77777777" w:rsidR="00C93F0F" w:rsidRPr="00C93F0F" w:rsidRDefault="00C93F0F" w:rsidP="000B09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593DD" w14:textId="77777777" w:rsidR="008323CB" w:rsidRDefault="008323CB" w:rsidP="00C93F0F">
      <w:pPr>
        <w:pStyle w:val="Normal00"/>
        <w:widowControl w:val="0"/>
        <w:spacing w:after="0" w:line="24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Ishod Socijalnog samita je </w:t>
      </w:r>
      <w:r w:rsidR="005A6E6E" w:rsidRPr="00C93F0F">
        <w:rPr>
          <w:rFonts w:eastAsia="SimSun"/>
          <w:kern w:val="2"/>
          <w:sz w:val="24"/>
          <w:szCs w:val="24"/>
          <w:lang w:eastAsia="hi-IN" w:bidi="hi-IN"/>
        </w:rPr>
        <w:t>Izjava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iz Porta koja sadrži odgovor s najviše razine na koji način ispuniti 20 načela Europskog stupa socijalnih prava progla</w:t>
      </w:r>
      <w:r w:rsidR="008A6D54" w:rsidRPr="00C93F0F">
        <w:rPr>
          <w:rFonts w:eastAsia="SimSun"/>
          <w:kern w:val="2"/>
          <w:sz w:val="24"/>
          <w:szCs w:val="24"/>
          <w:lang w:eastAsia="hi-IN" w:bidi="hi-IN"/>
        </w:rPr>
        <w:t>š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>enih na prethodnom Socijalnom samitu</w:t>
      </w:r>
      <w:r w:rsidR="000B0938">
        <w:rPr>
          <w:rFonts w:eastAsia="SimSun"/>
          <w:kern w:val="2"/>
          <w:sz w:val="24"/>
          <w:szCs w:val="24"/>
          <w:lang w:eastAsia="hi-IN" w:bidi="hi-IN"/>
        </w:rPr>
        <w:t>,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održanom u </w:t>
      </w:r>
      <w:proofErr w:type="spellStart"/>
      <w:r w:rsidRPr="00C93F0F">
        <w:rPr>
          <w:rFonts w:eastAsia="SimSun"/>
          <w:kern w:val="2"/>
          <w:sz w:val="24"/>
          <w:szCs w:val="24"/>
          <w:lang w:eastAsia="hi-IN" w:bidi="hi-IN"/>
        </w:rPr>
        <w:t>Gothe</w:t>
      </w:r>
      <w:r w:rsidR="008A6D54" w:rsidRPr="00C93F0F">
        <w:rPr>
          <w:rFonts w:eastAsia="SimSun"/>
          <w:kern w:val="2"/>
          <w:sz w:val="24"/>
          <w:szCs w:val="24"/>
          <w:lang w:eastAsia="hi-IN" w:bidi="hi-IN"/>
        </w:rPr>
        <w:t>n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>burgu</w:t>
      </w:r>
      <w:proofErr w:type="spellEnd"/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u studenom 2017. godine i </w:t>
      </w:r>
      <w:r w:rsidR="008A6D54" w:rsidRPr="00C93F0F">
        <w:rPr>
          <w:rFonts w:eastAsia="SimSun"/>
          <w:kern w:val="2"/>
          <w:sz w:val="24"/>
          <w:szCs w:val="24"/>
          <w:lang w:eastAsia="hi-IN" w:bidi="hi-IN"/>
        </w:rPr>
        <w:t xml:space="preserve">do 2030. 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ostvariti ciljeve predložene u Akcijskom planu </w:t>
      </w:r>
      <w:r w:rsidR="00A50975" w:rsidRPr="00C93F0F">
        <w:rPr>
          <w:rFonts w:eastAsia="SimSun"/>
          <w:kern w:val="2"/>
          <w:sz w:val="24"/>
          <w:szCs w:val="24"/>
          <w:lang w:eastAsia="hi-IN" w:bidi="hi-IN"/>
        </w:rPr>
        <w:t xml:space="preserve">za provedbu 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>Europsk</w:t>
      </w:r>
      <w:r w:rsidR="00A50975" w:rsidRPr="00C93F0F">
        <w:rPr>
          <w:rFonts w:eastAsia="SimSun"/>
          <w:kern w:val="2"/>
          <w:sz w:val="24"/>
          <w:szCs w:val="24"/>
          <w:lang w:eastAsia="hi-IN" w:bidi="hi-IN"/>
        </w:rPr>
        <w:t>og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stup</w:t>
      </w:r>
      <w:r w:rsidR="00A50975" w:rsidRPr="00C93F0F">
        <w:rPr>
          <w:rFonts w:eastAsia="SimSun"/>
          <w:kern w:val="2"/>
          <w:sz w:val="24"/>
          <w:szCs w:val="24"/>
          <w:lang w:eastAsia="hi-IN" w:bidi="hi-IN"/>
        </w:rPr>
        <w:t>a</w:t>
      </w:r>
      <w:r w:rsidRPr="00C93F0F">
        <w:rPr>
          <w:rFonts w:eastAsia="SimSun"/>
          <w:kern w:val="2"/>
          <w:sz w:val="24"/>
          <w:szCs w:val="24"/>
          <w:lang w:eastAsia="hi-IN" w:bidi="hi-IN"/>
        </w:rPr>
        <w:t xml:space="preserve"> socijalnih prava koji je Europska komisija objavila u ožujku 2021. </w:t>
      </w:r>
    </w:p>
    <w:p w14:paraId="44D64D84" w14:textId="77777777" w:rsidR="00C93F0F" w:rsidRPr="00C93F0F" w:rsidRDefault="00C93F0F" w:rsidP="00C93F0F">
      <w:pPr>
        <w:pStyle w:val="Normal00"/>
        <w:widowControl w:val="0"/>
        <w:spacing w:after="0" w:line="24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</w:p>
    <w:p w14:paraId="6C689EB0" w14:textId="77777777" w:rsidR="008A6D54" w:rsidRDefault="005A6E6E" w:rsidP="00C93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>Izjava</w:t>
      </w:r>
      <w:r w:rsidR="008323CB" w:rsidRPr="00C93F0F">
        <w:rPr>
          <w:rFonts w:ascii="Times New Roman" w:eastAsia="Calibri" w:hAnsi="Times New Roman" w:cs="Times New Roman"/>
          <w:sz w:val="24"/>
          <w:szCs w:val="24"/>
        </w:rPr>
        <w:t xml:space="preserve"> naglašava 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važnost europskog jedinstva i solidarnosti u borbi protiv </w:t>
      </w:r>
      <w:proofErr w:type="spellStart"/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>pandemije</w:t>
      </w:r>
      <w:proofErr w:type="spellEnd"/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izazvane bolešću COVID-19. Te su vrijednosti okosnica odgovora europskih građana i građanki na ovu krizu, a nalaze se u središtu zajedničkog europskog projekta i posebnog socijalnog modela. Nadalje, </w:t>
      </w:r>
      <w:r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>Izjava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referira na </w:t>
      </w:r>
      <w:r w:rsidR="007922B6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Sporazum 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 srpnja 2020. o višegodišnjem financijskom okviru i posebnim 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naporima za oporavak u okviru instrumenta </w:t>
      </w:r>
      <w:proofErr w:type="spellStart"/>
      <w:r w:rsidR="008A6D54" w:rsidRPr="00C93F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Next</w:t>
      </w:r>
      <w:proofErr w:type="spellEnd"/>
      <w:r w:rsidR="008A6D54" w:rsidRPr="00C93F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A6D54" w:rsidRPr="00C93F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Generation</w:t>
      </w:r>
      <w:proofErr w:type="spellEnd"/>
      <w:r w:rsidR="008A6D54" w:rsidRPr="00C93F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EU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omogućava velika ulaganja i </w:t>
      </w:r>
      <w:r w:rsidR="0035365A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time 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povezane reforme za </w:t>
      </w:r>
      <w:r w:rsidR="0035365A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otporni, 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>pravedni</w:t>
      </w:r>
      <w:r w:rsidR="0035365A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održivi oporav</w:t>
      </w:r>
      <w:r w:rsidR="0035365A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>ak</w:t>
      </w:r>
      <w:r w:rsidR="008A6D54" w:rsidRPr="00C9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 se istovremeno ubrzavaju zelena i digitalna tranzicija. </w:t>
      </w:r>
    </w:p>
    <w:p w14:paraId="049CA8B2" w14:textId="77777777" w:rsidR="00C93F0F" w:rsidRPr="00C93F0F" w:rsidRDefault="00C93F0F" w:rsidP="00C93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0077BB" w14:textId="77777777" w:rsidR="008323CB" w:rsidRDefault="005A6E6E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F0F">
        <w:rPr>
          <w:rFonts w:ascii="Times New Roman" w:eastAsia="Calibri" w:hAnsi="Times New Roman" w:cs="Times New Roman"/>
          <w:sz w:val="24"/>
          <w:szCs w:val="24"/>
        </w:rPr>
        <w:t>Izjava</w:t>
      </w:r>
      <w:r w:rsidR="008A6D54" w:rsidRPr="00C93F0F">
        <w:rPr>
          <w:rFonts w:ascii="Times New Roman" w:eastAsia="Calibri" w:hAnsi="Times New Roman" w:cs="Times New Roman"/>
          <w:sz w:val="24"/>
          <w:szCs w:val="24"/>
        </w:rPr>
        <w:t xml:space="preserve"> pozdravlja nove glavne ciljeve EU-a u pogledu radnih mjesta, vještina i smanjenja siromaštva te revidirani pregled socijalnih pokazatelja koji su predloženi u Akcijskom planu, koji će pomoći u praćenju napretka u provedbi načel</w:t>
      </w:r>
      <w:r w:rsidR="0035365A" w:rsidRPr="00C93F0F">
        <w:rPr>
          <w:rFonts w:ascii="Times New Roman" w:eastAsia="Calibri" w:hAnsi="Times New Roman" w:cs="Times New Roman"/>
          <w:sz w:val="24"/>
          <w:szCs w:val="24"/>
        </w:rPr>
        <w:t>a</w:t>
      </w:r>
      <w:r w:rsidR="008A6D54" w:rsidRPr="00C93F0F">
        <w:rPr>
          <w:rFonts w:ascii="Times New Roman" w:eastAsia="Calibri" w:hAnsi="Times New Roman" w:cs="Times New Roman"/>
          <w:sz w:val="24"/>
          <w:szCs w:val="24"/>
        </w:rPr>
        <w:t xml:space="preserve"> Stupa socijalnih prava, uzimajući u obzir različite nacionalne okolnosti te kao dio okvira za koordinaciju politika u kontekstu Europskog semestra.</w:t>
      </w:r>
    </w:p>
    <w:p w14:paraId="5C07601D" w14:textId="77777777" w:rsidR="00820FE1" w:rsidRDefault="00820FE1" w:rsidP="00820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F2C27" w14:textId="77777777" w:rsidR="00820FE1" w:rsidRDefault="00820FE1" w:rsidP="00820F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Predlaže se donošenje zaključka kojim se prima na znanje informacija o usvojenoj Izjavi iz Porta, te se zadužuje Ministarstvo rada, mirovinskoga sustava, obitelji i socijalne politike da u suradnji sa socijalnim partnerima koordinira aktivnosti te izradi strateški akt kojim će se propisati mjere za ispunjenje ciljeva koji proizlaze iz Izjave.</w:t>
      </w:r>
    </w:p>
    <w:p w14:paraId="341AEE66" w14:textId="646A45DF" w:rsidR="008323CB" w:rsidRDefault="008323CB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C1ACB5" w14:textId="77777777" w:rsidR="008323CB" w:rsidRPr="00C93F0F" w:rsidRDefault="008323CB" w:rsidP="00C93F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Provedba ove </w:t>
      </w:r>
      <w:r w:rsidR="005A6E6E" w:rsidRPr="00C93F0F">
        <w:rPr>
          <w:rFonts w:ascii="Times New Roman" w:eastAsia="Calibri" w:hAnsi="Times New Roman" w:cs="Times New Roman"/>
          <w:sz w:val="24"/>
          <w:szCs w:val="24"/>
        </w:rPr>
        <w:t>Izjave</w:t>
      </w:r>
      <w:r w:rsidRPr="00C93F0F">
        <w:rPr>
          <w:rFonts w:ascii="Times New Roman" w:eastAsia="Calibri" w:hAnsi="Times New Roman" w:cs="Times New Roman"/>
          <w:sz w:val="24"/>
          <w:szCs w:val="24"/>
        </w:rPr>
        <w:t xml:space="preserve"> neće iziskivati zasebna sredstva u državnom proračunu već se troškovi osiguravaju u okviru redovitih aktivnosti tijela državne uprave. </w:t>
      </w:r>
    </w:p>
    <w:bookmarkEnd w:id="0"/>
    <w:p w14:paraId="2D0B94C4" w14:textId="77777777" w:rsidR="004748E2" w:rsidRPr="00C93F0F" w:rsidRDefault="004748E2" w:rsidP="00C9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8E2" w:rsidRPr="00C93F0F" w:rsidSect="006479D5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17C3" w14:textId="77777777" w:rsidR="004C53BC" w:rsidRDefault="004C53BC" w:rsidP="00C93F0F">
      <w:pPr>
        <w:spacing w:after="0" w:line="240" w:lineRule="auto"/>
      </w:pPr>
      <w:r>
        <w:separator/>
      </w:r>
    </w:p>
  </w:endnote>
  <w:endnote w:type="continuationSeparator" w:id="0">
    <w:p w14:paraId="0D7B7493" w14:textId="77777777" w:rsidR="004C53BC" w:rsidRDefault="004C53BC" w:rsidP="00C9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CE3F" w14:textId="77777777" w:rsidR="006479D5" w:rsidRPr="006479D5" w:rsidRDefault="006479D5" w:rsidP="006479D5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479D5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D54D" w14:textId="77777777" w:rsidR="006479D5" w:rsidRPr="006479D5" w:rsidRDefault="006479D5" w:rsidP="00647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4B300" w14:textId="77777777" w:rsidR="004C53BC" w:rsidRDefault="004C53BC" w:rsidP="00C93F0F">
      <w:pPr>
        <w:spacing w:after="0" w:line="240" w:lineRule="auto"/>
      </w:pPr>
      <w:r>
        <w:separator/>
      </w:r>
    </w:p>
  </w:footnote>
  <w:footnote w:type="continuationSeparator" w:id="0">
    <w:p w14:paraId="696F3E35" w14:textId="77777777" w:rsidR="004C53BC" w:rsidRDefault="004C53BC" w:rsidP="00C9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60565594"/>
      <w:docPartObj>
        <w:docPartGallery w:val="Page Numbers (Top of Page)"/>
        <w:docPartUnique/>
      </w:docPartObj>
    </w:sdtPr>
    <w:sdtEndPr/>
    <w:sdtContent>
      <w:p w14:paraId="167A7795" w14:textId="06A05EFA" w:rsidR="00C93F0F" w:rsidRPr="00C93F0F" w:rsidRDefault="00C93F0F" w:rsidP="00C93F0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3F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3F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3F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3A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3F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2EA0"/>
    <w:multiLevelType w:val="multilevel"/>
    <w:tmpl w:val="C84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D6AC9"/>
    <w:multiLevelType w:val="hybridMultilevel"/>
    <w:tmpl w:val="FDCAC9CA"/>
    <w:lvl w:ilvl="0" w:tplc="C49631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CB"/>
    <w:rsid w:val="00012090"/>
    <w:rsid w:val="00045C27"/>
    <w:rsid w:val="000B0938"/>
    <w:rsid w:val="0035365A"/>
    <w:rsid w:val="00473A19"/>
    <w:rsid w:val="004748E2"/>
    <w:rsid w:val="004C53BC"/>
    <w:rsid w:val="005A6E6E"/>
    <w:rsid w:val="005C677C"/>
    <w:rsid w:val="006479D5"/>
    <w:rsid w:val="006700D9"/>
    <w:rsid w:val="007120A0"/>
    <w:rsid w:val="0076738F"/>
    <w:rsid w:val="007922B6"/>
    <w:rsid w:val="007B147F"/>
    <w:rsid w:val="00820FE1"/>
    <w:rsid w:val="008323CB"/>
    <w:rsid w:val="008A6D54"/>
    <w:rsid w:val="00973A37"/>
    <w:rsid w:val="00A33296"/>
    <w:rsid w:val="00A50975"/>
    <w:rsid w:val="00A9088A"/>
    <w:rsid w:val="00C93F0F"/>
    <w:rsid w:val="00D216CD"/>
    <w:rsid w:val="00D53A5E"/>
    <w:rsid w:val="00D92A00"/>
    <w:rsid w:val="00E274F3"/>
    <w:rsid w:val="00E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3973"/>
  <w15:chartTrackingRefBased/>
  <w15:docId w15:val="{D1AC3965-5097-432B-AC22-838E89C3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0">
    <w:name w:val="Normal_0_0"/>
    <w:rsid w:val="008323CB"/>
    <w:pPr>
      <w:suppressAutoHyphens/>
      <w:spacing w:after="200" w:line="276" w:lineRule="auto"/>
    </w:pPr>
    <w:rPr>
      <w:rFonts w:ascii="Times New Roman" w:eastAsia="Times New Roman" w:hAnsi="Times New Roman" w:cs="Times New Roman"/>
      <w:lang w:eastAsia="ar-SA"/>
    </w:rPr>
  </w:style>
  <w:style w:type="paragraph" w:styleId="ListParagraph">
    <w:name w:val="List Paragraph"/>
    <w:basedOn w:val="Normal"/>
    <w:uiPriority w:val="34"/>
    <w:qFormat/>
    <w:rsid w:val="00A50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0F"/>
  </w:style>
  <w:style w:type="paragraph" w:styleId="Footer">
    <w:name w:val="footer"/>
    <w:basedOn w:val="Normal"/>
    <w:link w:val="FooterChar"/>
    <w:uiPriority w:val="99"/>
    <w:unhideWhenUsed/>
    <w:rsid w:val="00C9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0F"/>
  </w:style>
  <w:style w:type="table" w:styleId="TableGrid">
    <w:name w:val="Table Grid"/>
    <w:basedOn w:val="TableNormal"/>
    <w:rsid w:val="0064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Pozderac</dc:creator>
  <cp:keywords/>
  <dc:description/>
  <cp:lastModifiedBy>Marija Pišonić</cp:lastModifiedBy>
  <cp:revision>6</cp:revision>
  <cp:lastPrinted>2021-05-18T07:48:00Z</cp:lastPrinted>
  <dcterms:created xsi:type="dcterms:W3CDTF">2021-05-19T08:43:00Z</dcterms:created>
  <dcterms:modified xsi:type="dcterms:W3CDTF">2021-05-19T13:39:00Z</dcterms:modified>
</cp:coreProperties>
</file>