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D9C38" w14:textId="77777777" w:rsidR="002A1A16" w:rsidRPr="00C016EE" w:rsidRDefault="002A1A16" w:rsidP="002A1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16E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36009C4" wp14:editId="166360F9">
            <wp:extent cx="502942" cy="684000"/>
            <wp:effectExtent l="0" t="0" r="0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2BED221" w14:textId="77777777" w:rsidR="002A1A16" w:rsidRPr="00C016EE" w:rsidRDefault="002A1A16" w:rsidP="002A1A16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C016EE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1D902843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6557F3" w14:textId="50968D5D" w:rsidR="002A1A16" w:rsidRPr="00C016EE" w:rsidRDefault="002A1A16" w:rsidP="002A1A16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>srpnja</w:t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EBD54D" w14:textId="77777777" w:rsidR="002A1A16" w:rsidRPr="00C016EE" w:rsidRDefault="002A1A16" w:rsidP="002A1A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262C484" w14:textId="77777777" w:rsidR="002A1A16" w:rsidRPr="00C016EE" w:rsidRDefault="002A1A16" w:rsidP="002A1A1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2A1A16" w:rsidRPr="00C016EE" w:rsidSect="00E00B4F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A1A16" w:rsidRPr="00C016EE" w14:paraId="761C69DA" w14:textId="77777777" w:rsidTr="007755CE">
        <w:tc>
          <w:tcPr>
            <w:tcW w:w="1951" w:type="dxa"/>
          </w:tcPr>
          <w:p w14:paraId="2219B1C1" w14:textId="77777777" w:rsidR="002A1A16" w:rsidRPr="00C016EE" w:rsidRDefault="002A1A16" w:rsidP="007755C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016EE">
              <w:rPr>
                <w:b/>
                <w:smallCaps/>
                <w:sz w:val="24"/>
                <w:szCs w:val="24"/>
              </w:rPr>
              <w:t>Predlagatelj</w:t>
            </w:r>
            <w:r w:rsidRPr="00C016E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EC4FCA0" w14:textId="3C180EBC" w:rsidR="002A1A16" w:rsidRPr="00C016EE" w:rsidRDefault="002A1A16" w:rsidP="002A1A16">
            <w:pPr>
              <w:spacing w:line="360" w:lineRule="auto"/>
              <w:rPr>
                <w:sz w:val="24"/>
                <w:szCs w:val="24"/>
              </w:rPr>
            </w:pPr>
            <w:r w:rsidRPr="00C016EE">
              <w:rPr>
                <w:sz w:val="24"/>
                <w:szCs w:val="24"/>
              </w:rPr>
              <w:t xml:space="preserve">Ministarstvo </w:t>
            </w:r>
            <w:r w:rsidRPr="00C016EE">
              <w:rPr>
                <w:sz w:val="24"/>
                <w:szCs w:val="24"/>
              </w:rPr>
              <w:t>rada, mirovinskoga sustava, obitelji i socijalne politike</w:t>
            </w:r>
          </w:p>
        </w:tc>
      </w:tr>
    </w:tbl>
    <w:p w14:paraId="3B15C755" w14:textId="77777777" w:rsidR="002A1A16" w:rsidRPr="00C016EE" w:rsidRDefault="002A1A16" w:rsidP="002A1A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D8CDA86" w14:textId="77777777" w:rsidR="002A1A16" w:rsidRPr="00C016EE" w:rsidRDefault="002A1A16" w:rsidP="002A1A1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2A1A16" w:rsidRPr="00C016E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2A1A16" w:rsidRPr="00C016EE" w14:paraId="584F50BA" w14:textId="77777777" w:rsidTr="007755CE">
        <w:tc>
          <w:tcPr>
            <w:tcW w:w="1951" w:type="dxa"/>
          </w:tcPr>
          <w:p w14:paraId="2FA82DEF" w14:textId="77777777" w:rsidR="002A1A16" w:rsidRPr="00C016EE" w:rsidRDefault="002A1A16" w:rsidP="007755C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016EE">
              <w:rPr>
                <w:b/>
                <w:smallCaps/>
                <w:sz w:val="24"/>
                <w:szCs w:val="24"/>
              </w:rPr>
              <w:t>Predmet</w:t>
            </w:r>
            <w:r w:rsidRPr="00C016E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1F6E8D6" w14:textId="6DB22D86" w:rsidR="002A1A16" w:rsidRPr="00C016EE" w:rsidRDefault="00C016EE" w:rsidP="00C016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016EE">
              <w:rPr>
                <w:snapToGrid w:val="0"/>
                <w:sz w:val="24"/>
                <w:szCs w:val="24"/>
              </w:rPr>
              <w:t>Prijedlog za prihvaćanje pokroviteljstva nad UNICEF-ovom humanitarnom virtualnom utrkom Mliječna staza 2021. (3. do 12. rujna 2021.)</w:t>
            </w:r>
          </w:p>
        </w:tc>
      </w:tr>
    </w:tbl>
    <w:p w14:paraId="75D8DA7D" w14:textId="77777777" w:rsidR="002A1A16" w:rsidRPr="00C016EE" w:rsidRDefault="002A1A16" w:rsidP="002A1A16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16E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B42F555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CA8489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4B609F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C6A07C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077E07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7AA93D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BB42B4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AE069" w14:textId="77777777" w:rsidR="002A1A16" w:rsidRPr="00C016EE" w:rsidRDefault="002A1A16" w:rsidP="002A1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2A1A16" w:rsidRPr="00C016E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B726830" w14:textId="32611774" w:rsidR="00C53943" w:rsidRPr="00C016EE" w:rsidRDefault="006C098C" w:rsidP="00C016E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6EE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4F13D107" w14:textId="475DA321" w:rsidR="006C098C" w:rsidRPr="00C016EE" w:rsidRDefault="006C098C" w:rsidP="00C01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480E5D" w14:textId="5D5BFCC5" w:rsidR="00C016EE" w:rsidRPr="00C016EE" w:rsidRDefault="00C016EE" w:rsidP="00C01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CFC7E" w14:textId="006F28F9" w:rsidR="00C016EE" w:rsidRPr="00C016EE" w:rsidRDefault="00C016EE" w:rsidP="00C01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3789A" w14:textId="77777777" w:rsidR="00C016EE" w:rsidRPr="00C016EE" w:rsidRDefault="00C016EE" w:rsidP="00C01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6E058" w14:textId="77777777" w:rsidR="006C098C" w:rsidRPr="00C016EE" w:rsidRDefault="006C098C" w:rsidP="00C016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971E7" w14:textId="5B8307B2" w:rsidR="0084540B" w:rsidRPr="00C016EE" w:rsidRDefault="00C016EE" w:rsidP="00C016E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40B" w:rsidRPr="00C016EE">
        <w:rPr>
          <w:rFonts w:ascii="Times New Roman" w:hAnsi="Times New Roman" w:cs="Times New Roman"/>
          <w:sz w:val="24"/>
          <w:szCs w:val="24"/>
        </w:rPr>
        <w:t>Na temelju članka 31.stavka 3. Zakona o Vladi Republike Hrvatske (</w:t>
      </w:r>
      <w:r w:rsidR="00FD6C17">
        <w:rPr>
          <w:rFonts w:ascii="Times New Roman" w:hAnsi="Times New Roman" w:cs="Times New Roman"/>
          <w:sz w:val="24"/>
          <w:szCs w:val="24"/>
        </w:rPr>
        <w:t>„</w:t>
      </w:r>
      <w:r w:rsidR="0084540B" w:rsidRPr="00C016EE">
        <w:rPr>
          <w:rFonts w:ascii="Times New Roman" w:hAnsi="Times New Roman" w:cs="Times New Roman"/>
          <w:sz w:val="24"/>
          <w:szCs w:val="24"/>
        </w:rPr>
        <w:t xml:space="preserve">Narodne </w:t>
      </w:r>
      <w:r w:rsidR="00040AC5" w:rsidRPr="00C016EE">
        <w:rPr>
          <w:rFonts w:ascii="Times New Roman" w:hAnsi="Times New Roman" w:cs="Times New Roman"/>
          <w:sz w:val="24"/>
          <w:szCs w:val="24"/>
        </w:rPr>
        <w:t>novine</w:t>
      </w:r>
      <w:r w:rsidR="00FD6C17">
        <w:rPr>
          <w:rFonts w:ascii="Times New Roman" w:hAnsi="Times New Roman" w:cs="Times New Roman"/>
          <w:sz w:val="24"/>
          <w:szCs w:val="24"/>
        </w:rPr>
        <w:t>“</w:t>
      </w:r>
      <w:r w:rsidR="00040AC5" w:rsidRPr="00C016EE">
        <w:rPr>
          <w:rFonts w:ascii="Times New Roman" w:hAnsi="Times New Roman" w:cs="Times New Roman"/>
          <w:sz w:val="24"/>
          <w:szCs w:val="24"/>
        </w:rPr>
        <w:t>, br. 150/11</w:t>
      </w:r>
      <w:r w:rsidR="00FD6C17">
        <w:rPr>
          <w:rFonts w:ascii="Times New Roman" w:hAnsi="Times New Roman" w:cs="Times New Roman"/>
          <w:sz w:val="24"/>
          <w:szCs w:val="24"/>
        </w:rPr>
        <w:t>.</w:t>
      </w:r>
      <w:r w:rsidR="00040AC5" w:rsidRPr="00C016EE">
        <w:rPr>
          <w:rFonts w:ascii="Times New Roman" w:hAnsi="Times New Roman" w:cs="Times New Roman"/>
          <w:sz w:val="24"/>
          <w:szCs w:val="24"/>
        </w:rPr>
        <w:t>, 119/14</w:t>
      </w:r>
      <w:r w:rsidR="00FD6C17">
        <w:rPr>
          <w:rFonts w:ascii="Times New Roman" w:hAnsi="Times New Roman" w:cs="Times New Roman"/>
          <w:sz w:val="24"/>
          <w:szCs w:val="24"/>
        </w:rPr>
        <w:t>.</w:t>
      </w:r>
      <w:r w:rsidR="00040AC5" w:rsidRPr="00C016EE">
        <w:rPr>
          <w:rFonts w:ascii="Times New Roman" w:hAnsi="Times New Roman" w:cs="Times New Roman"/>
          <w:sz w:val="24"/>
          <w:szCs w:val="24"/>
        </w:rPr>
        <w:t>,</w:t>
      </w:r>
      <w:r w:rsidR="0084540B" w:rsidRPr="00C016EE">
        <w:rPr>
          <w:rFonts w:ascii="Times New Roman" w:hAnsi="Times New Roman" w:cs="Times New Roman"/>
          <w:sz w:val="24"/>
          <w:szCs w:val="24"/>
        </w:rPr>
        <w:t xml:space="preserve"> 93/16</w:t>
      </w:r>
      <w:r w:rsidR="00FD6C17">
        <w:rPr>
          <w:rFonts w:ascii="Times New Roman" w:hAnsi="Times New Roman" w:cs="Times New Roman"/>
          <w:sz w:val="24"/>
          <w:szCs w:val="24"/>
        </w:rPr>
        <w:t>.</w:t>
      </w:r>
      <w:r w:rsidR="00040AC5" w:rsidRPr="00C016EE">
        <w:rPr>
          <w:rFonts w:ascii="Times New Roman" w:hAnsi="Times New Roman" w:cs="Times New Roman"/>
          <w:sz w:val="24"/>
          <w:szCs w:val="24"/>
        </w:rPr>
        <w:t xml:space="preserve"> i 116/18</w:t>
      </w:r>
      <w:r w:rsidR="00FD6C17">
        <w:rPr>
          <w:rFonts w:ascii="Times New Roman" w:hAnsi="Times New Roman" w:cs="Times New Roman"/>
          <w:sz w:val="24"/>
          <w:szCs w:val="24"/>
        </w:rPr>
        <w:t>.</w:t>
      </w:r>
      <w:r w:rsidR="0084540B" w:rsidRPr="00C016EE">
        <w:rPr>
          <w:rFonts w:ascii="Times New Roman" w:hAnsi="Times New Roman" w:cs="Times New Roman"/>
          <w:sz w:val="24"/>
          <w:szCs w:val="24"/>
        </w:rPr>
        <w:t>)</w:t>
      </w:r>
      <w:r w:rsidR="00373E41" w:rsidRPr="00C016EE">
        <w:rPr>
          <w:rFonts w:ascii="Times New Roman" w:hAnsi="Times New Roman" w:cs="Times New Roman"/>
          <w:sz w:val="24"/>
          <w:szCs w:val="24"/>
        </w:rPr>
        <w:t xml:space="preserve"> </w:t>
      </w:r>
      <w:r w:rsidR="00532E82" w:rsidRPr="00C016EE">
        <w:rPr>
          <w:rFonts w:ascii="Times New Roman" w:hAnsi="Times New Roman" w:cs="Times New Roman"/>
          <w:sz w:val="24"/>
          <w:szCs w:val="24"/>
        </w:rPr>
        <w:t>i točke II</w:t>
      </w:r>
      <w:r w:rsidR="00373E41" w:rsidRPr="00C016EE">
        <w:rPr>
          <w:rFonts w:ascii="Times New Roman" w:hAnsi="Times New Roman" w:cs="Times New Roman"/>
          <w:sz w:val="24"/>
          <w:szCs w:val="24"/>
        </w:rPr>
        <w:t>. Odluke o kriterijima i postupku za prihvaćanje pokroviteljstva Vlade Republike Hrvatske (</w:t>
      </w:r>
      <w:r w:rsidR="00FD6C17">
        <w:rPr>
          <w:rFonts w:ascii="Times New Roman" w:hAnsi="Times New Roman" w:cs="Times New Roman"/>
          <w:sz w:val="24"/>
          <w:szCs w:val="24"/>
        </w:rPr>
        <w:t>„</w:t>
      </w:r>
      <w:r w:rsidR="00373E41" w:rsidRPr="00C016EE">
        <w:rPr>
          <w:rFonts w:ascii="Times New Roman" w:hAnsi="Times New Roman" w:cs="Times New Roman"/>
          <w:sz w:val="24"/>
          <w:szCs w:val="24"/>
        </w:rPr>
        <w:t>Narodne novine</w:t>
      </w:r>
      <w:r w:rsidR="00FD6C17">
        <w:rPr>
          <w:rFonts w:ascii="Times New Roman" w:hAnsi="Times New Roman" w:cs="Times New Roman"/>
          <w:sz w:val="24"/>
          <w:szCs w:val="24"/>
        </w:rPr>
        <w:t>“</w:t>
      </w:r>
      <w:r w:rsidR="00373E41" w:rsidRPr="00C016EE">
        <w:rPr>
          <w:rFonts w:ascii="Times New Roman" w:hAnsi="Times New Roman" w:cs="Times New Roman"/>
          <w:sz w:val="24"/>
          <w:szCs w:val="24"/>
        </w:rPr>
        <w:t>, broj 44/16</w:t>
      </w:r>
      <w:r w:rsidR="00FD6C17">
        <w:rPr>
          <w:rFonts w:ascii="Times New Roman" w:hAnsi="Times New Roman" w:cs="Times New Roman"/>
          <w:sz w:val="24"/>
          <w:szCs w:val="24"/>
        </w:rPr>
        <w:t>.</w:t>
      </w:r>
      <w:r w:rsidR="00373E41" w:rsidRPr="00C016EE">
        <w:rPr>
          <w:rFonts w:ascii="Times New Roman" w:hAnsi="Times New Roman" w:cs="Times New Roman"/>
          <w:sz w:val="24"/>
          <w:szCs w:val="24"/>
        </w:rPr>
        <w:t xml:space="preserve">), </w:t>
      </w:r>
      <w:r w:rsidR="0084540B" w:rsidRPr="00C016EE">
        <w:rPr>
          <w:rFonts w:ascii="Times New Roman" w:hAnsi="Times New Roman" w:cs="Times New Roman"/>
          <w:sz w:val="24"/>
          <w:szCs w:val="24"/>
        </w:rPr>
        <w:t>Vlada Republike Hr</w:t>
      </w:r>
      <w:r w:rsidR="00C43DA7" w:rsidRPr="00C016EE">
        <w:rPr>
          <w:rFonts w:ascii="Times New Roman" w:hAnsi="Times New Roman" w:cs="Times New Roman"/>
          <w:sz w:val="24"/>
          <w:szCs w:val="24"/>
        </w:rPr>
        <w:t xml:space="preserve">vatske je na sjednici održanoj _____________ 2021. </w:t>
      </w:r>
      <w:r w:rsidR="0084540B" w:rsidRPr="00C016EE">
        <w:rPr>
          <w:rFonts w:ascii="Times New Roman" w:hAnsi="Times New Roman" w:cs="Times New Roman"/>
          <w:sz w:val="24"/>
          <w:szCs w:val="24"/>
        </w:rPr>
        <w:t>donijela</w:t>
      </w:r>
    </w:p>
    <w:p w14:paraId="73336DE7" w14:textId="77777777" w:rsidR="0084540B" w:rsidRPr="00C016EE" w:rsidRDefault="0084540B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0C1F98" w14:textId="77777777" w:rsidR="00C43DA7" w:rsidRPr="00C016EE" w:rsidRDefault="00C43DA7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3916E" w14:textId="0131DDEA" w:rsidR="00C43DA7" w:rsidRPr="00C016EE" w:rsidRDefault="00C43DA7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AFE7F" w14:textId="77777777" w:rsidR="00C016EE" w:rsidRPr="00C016EE" w:rsidRDefault="00C016EE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EEE6C" w14:textId="3B865C11" w:rsidR="0084540B" w:rsidRPr="00C016EE" w:rsidRDefault="0084540B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6EE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2C86DD41" w14:textId="77777777" w:rsidR="00112876" w:rsidRPr="00C016EE" w:rsidRDefault="00112876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D6752" w14:textId="33A23996" w:rsidR="00C43DA7" w:rsidRPr="00C016EE" w:rsidRDefault="00C43DA7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8800A3" w14:textId="77777777" w:rsidR="00C016EE" w:rsidRPr="00C016EE" w:rsidRDefault="00C016EE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19691" w14:textId="77777777" w:rsidR="004C6A6C" w:rsidRPr="00C016EE" w:rsidRDefault="004C6A6C" w:rsidP="00C016E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13EB2" w14:textId="4A8EF0CB" w:rsidR="0084540B" w:rsidRPr="00C016EE" w:rsidRDefault="00990A89" w:rsidP="00C016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16EE">
        <w:rPr>
          <w:rFonts w:ascii="Times New Roman" w:hAnsi="Times New Roman" w:cs="Times New Roman"/>
          <w:sz w:val="24"/>
          <w:szCs w:val="24"/>
        </w:rPr>
        <w:tab/>
        <w:t>1.</w:t>
      </w:r>
      <w:r w:rsidR="00C016EE">
        <w:rPr>
          <w:rFonts w:ascii="Times New Roman" w:hAnsi="Times New Roman" w:cs="Times New Roman"/>
          <w:sz w:val="24"/>
          <w:szCs w:val="24"/>
        </w:rPr>
        <w:tab/>
      </w:r>
      <w:r w:rsidR="00373E41" w:rsidRPr="00C016EE">
        <w:rPr>
          <w:rFonts w:ascii="Times New Roman" w:hAnsi="Times New Roman" w:cs="Times New Roman"/>
          <w:sz w:val="24"/>
          <w:szCs w:val="24"/>
        </w:rPr>
        <w:t>Vlada Republike Hrvatske prihvaća pokroviteljstvo nad UNICEF-ovom humanitarnom virtualnom utrkom Mliječna staza 202</w:t>
      </w:r>
      <w:r w:rsidRPr="00C016EE">
        <w:rPr>
          <w:rFonts w:ascii="Times New Roman" w:hAnsi="Times New Roman" w:cs="Times New Roman"/>
          <w:sz w:val="24"/>
          <w:szCs w:val="24"/>
        </w:rPr>
        <w:t>1</w:t>
      </w:r>
      <w:r w:rsidR="00373E41" w:rsidRPr="00C016EE">
        <w:rPr>
          <w:rFonts w:ascii="Times New Roman" w:hAnsi="Times New Roman" w:cs="Times New Roman"/>
          <w:sz w:val="24"/>
          <w:szCs w:val="24"/>
        </w:rPr>
        <w:t>. (</w:t>
      </w:r>
      <w:r w:rsidRPr="00C016EE">
        <w:rPr>
          <w:rFonts w:ascii="Times New Roman" w:hAnsi="Times New Roman" w:cs="Times New Roman"/>
          <w:sz w:val="24"/>
          <w:szCs w:val="24"/>
        </w:rPr>
        <w:t>3</w:t>
      </w:r>
      <w:r w:rsidR="00373E41" w:rsidRPr="00C016EE">
        <w:rPr>
          <w:rFonts w:ascii="Times New Roman" w:hAnsi="Times New Roman" w:cs="Times New Roman"/>
          <w:sz w:val="24"/>
          <w:szCs w:val="24"/>
        </w:rPr>
        <w:t>.</w:t>
      </w:r>
      <w:r w:rsidRPr="00C016EE">
        <w:rPr>
          <w:rFonts w:ascii="Times New Roman" w:hAnsi="Times New Roman" w:cs="Times New Roman"/>
          <w:sz w:val="24"/>
          <w:szCs w:val="24"/>
        </w:rPr>
        <w:t xml:space="preserve"> do 12. rujna 2021.), sukladno zamolbi predstojnice Ureda UNICEF-a za Hrvatsku.</w:t>
      </w:r>
    </w:p>
    <w:p w14:paraId="7FCACFA3" w14:textId="77777777" w:rsidR="00373E41" w:rsidRPr="00C016EE" w:rsidRDefault="00373E41" w:rsidP="00C016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979E908" w14:textId="4976752E" w:rsidR="00373E41" w:rsidRPr="00C016EE" w:rsidRDefault="00C016EE" w:rsidP="00C016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0A89" w:rsidRPr="00C016E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990A89" w:rsidRPr="00C016EE">
        <w:rPr>
          <w:rFonts w:ascii="Times New Roman" w:hAnsi="Times New Roman" w:cs="Times New Roman"/>
          <w:sz w:val="24"/>
          <w:szCs w:val="24"/>
        </w:rPr>
        <w:t>Prihvaćanjem pokroviteljstva Vlada Republike Hrvatske ne preuzima nikakve financijske obveze.</w:t>
      </w:r>
    </w:p>
    <w:p w14:paraId="075300D6" w14:textId="77777777" w:rsidR="00C43DA7" w:rsidRPr="00C016EE" w:rsidRDefault="00C43DA7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53B928" w14:textId="77777777" w:rsidR="00C43DA7" w:rsidRPr="00C016EE" w:rsidRDefault="00C43DA7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2FBD7" w14:textId="77777777" w:rsidR="00C43DA7" w:rsidRPr="00C016EE" w:rsidRDefault="00C43DA7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B42573" w14:textId="16DBAE7A" w:rsidR="006F3796" w:rsidRPr="00C016EE" w:rsidRDefault="004C6A6C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16EE">
        <w:rPr>
          <w:rFonts w:ascii="Times New Roman" w:hAnsi="Times New Roman" w:cs="Times New Roman"/>
          <w:sz w:val="24"/>
          <w:szCs w:val="24"/>
        </w:rPr>
        <w:t>KLASA</w:t>
      </w:r>
      <w:r w:rsidR="00C016EE">
        <w:rPr>
          <w:rFonts w:ascii="Times New Roman" w:hAnsi="Times New Roman" w:cs="Times New Roman"/>
          <w:sz w:val="24"/>
          <w:szCs w:val="24"/>
        </w:rPr>
        <w:t>:</w:t>
      </w:r>
    </w:p>
    <w:p w14:paraId="520D650C" w14:textId="020D9762" w:rsidR="006F3796" w:rsidRPr="00C016EE" w:rsidRDefault="004C6A6C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16EE">
        <w:rPr>
          <w:rFonts w:ascii="Times New Roman" w:hAnsi="Times New Roman" w:cs="Times New Roman"/>
          <w:sz w:val="24"/>
          <w:szCs w:val="24"/>
        </w:rPr>
        <w:t>URBROJ</w:t>
      </w:r>
      <w:r w:rsidR="00C016EE">
        <w:rPr>
          <w:rFonts w:ascii="Times New Roman" w:hAnsi="Times New Roman" w:cs="Times New Roman"/>
          <w:sz w:val="24"/>
          <w:szCs w:val="24"/>
        </w:rPr>
        <w:t>:</w:t>
      </w:r>
    </w:p>
    <w:p w14:paraId="66EA6702" w14:textId="77777777" w:rsidR="004C6A6C" w:rsidRPr="00C016EE" w:rsidRDefault="004C6A6C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7E95E9" w14:textId="6A9DE320" w:rsidR="006F3796" w:rsidRPr="00C016EE" w:rsidRDefault="006F3796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16EE">
        <w:rPr>
          <w:rFonts w:ascii="Times New Roman" w:hAnsi="Times New Roman" w:cs="Times New Roman"/>
          <w:sz w:val="24"/>
          <w:szCs w:val="24"/>
        </w:rPr>
        <w:t>Zagreb,</w:t>
      </w:r>
    </w:p>
    <w:p w14:paraId="1849F1D9" w14:textId="4FCA9A3F" w:rsidR="006F3796" w:rsidRDefault="006F3796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8C396E" w14:textId="77777777" w:rsidR="00C016EE" w:rsidRPr="00C016EE" w:rsidRDefault="00C016EE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FE261" w14:textId="77777777" w:rsidR="006F3796" w:rsidRPr="00C016EE" w:rsidRDefault="006F3796" w:rsidP="00C016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4B487B" w14:textId="5983FCA7" w:rsidR="006F3796" w:rsidRPr="00C016EE" w:rsidRDefault="00C016EE" w:rsidP="00C016EE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3796" w:rsidRPr="00C016EE">
        <w:rPr>
          <w:rFonts w:ascii="Times New Roman" w:hAnsi="Times New Roman" w:cs="Times New Roman"/>
          <w:sz w:val="24"/>
          <w:szCs w:val="24"/>
        </w:rPr>
        <w:t>PREDSJEDNIK</w:t>
      </w:r>
    </w:p>
    <w:p w14:paraId="09DBB451" w14:textId="77777777" w:rsidR="00C016EE" w:rsidRDefault="00C016EE" w:rsidP="00C016EE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EFEF7C" w14:textId="77777777" w:rsidR="00C016EE" w:rsidRDefault="00C016EE" w:rsidP="00C016EE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3285CD2" w14:textId="37807FEA" w:rsidR="006F3796" w:rsidRPr="00C016EE" w:rsidRDefault="00C016EE" w:rsidP="00C016EE">
      <w:pPr>
        <w:pStyle w:val="NoSpacing"/>
        <w:tabs>
          <w:tab w:val="center" w:pos="68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3796" w:rsidRPr="00C016EE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2D32C026" w14:textId="57B80767" w:rsidR="00C016EE" w:rsidRDefault="00C016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02347F" w14:textId="1DD00EA8" w:rsidR="004C6A6C" w:rsidRPr="00C016EE" w:rsidRDefault="006F3796" w:rsidP="00C016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6EE">
        <w:rPr>
          <w:rFonts w:ascii="Times New Roman" w:hAnsi="Times New Roman" w:cs="Times New Roman"/>
          <w:b/>
          <w:sz w:val="24"/>
          <w:szCs w:val="24"/>
        </w:rPr>
        <w:lastRenderedPageBreak/>
        <w:t>O b r a z l o ž e n j e</w:t>
      </w:r>
    </w:p>
    <w:p w14:paraId="26006555" w14:textId="77777777" w:rsidR="00990A89" w:rsidRPr="00C016EE" w:rsidRDefault="00990A89" w:rsidP="00C016EE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10C19221" w14:textId="77777777" w:rsidR="00C016EE" w:rsidRDefault="00C016EE" w:rsidP="00C016EE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0CD12528" w14:textId="77777777" w:rsidR="00C016EE" w:rsidRDefault="00C016EE" w:rsidP="00C016EE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37AA1CC8" w14:textId="6D0FA8F1" w:rsidR="00990A89" w:rsidRPr="00C016EE" w:rsidRDefault="00990A89" w:rsidP="00C016EE">
      <w:pPr>
        <w:pStyle w:val="t-9-8"/>
        <w:spacing w:before="0" w:beforeAutospacing="0" w:after="0" w:afterAutospacing="0"/>
        <w:ind w:firstLine="709"/>
        <w:jc w:val="both"/>
        <w:rPr>
          <w:color w:val="000000"/>
        </w:rPr>
      </w:pPr>
      <w:r w:rsidRPr="00C016EE">
        <w:rPr>
          <w:color w:val="000000"/>
        </w:rPr>
        <w:t xml:space="preserve">Predstojnica Ureda UNICEF-a za Hrvatsku </w:t>
      </w:r>
      <w:r w:rsidR="00826CD3" w:rsidRPr="00C016EE">
        <w:rPr>
          <w:color w:val="000000"/>
        </w:rPr>
        <w:t xml:space="preserve">uputila je Vladi Republike Hrvatske zamolbu za prihvaćanje pokroviteljstva nad UNICEF-ovom </w:t>
      </w:r>
      <w:r w:rsidR="001352F9" w:rsidRPr="00C016EE">
        <w:rPr>
          <w:color w:val="000000"/>
        </w:rPr>
        <w:t xml:space="preserve">petom </w:t>
      </w:r>
      <w:r w:rsidR="00826CD3" w:rsidRPr="00C016EE">
        <w:rPr>
          <w:color w:val="000000"/>
        </w:rPr>
        <w:t>humanitarnom virtualnom utrkom Mliječna staza 2021</w:t>
      </w:r>
      <w:r w:rsidR="001352F9" w:rsidRPr="00C016EE">
        <w:rPr>
          <w:color w:val="000000"/>
        </w:rPr>
        <w:t>. koju organizira Ured UNICEF-a u Hrvatskoj u suradnji s resornim ministarstvima i drugim partnerima.</w:t>
      </w:r>
    </w:p>
    <w:p w14:paraId="4CB93F27" w14:textId="77777777" w:rsidR="00C016EE" w:rsidRDefault="00C016EE" w:rsidP="00C016EE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3B764F52" w14:textId="25E9CDD9" w:rsidR="00826CD3" w:rsidRPr="00C016EE" w:rsidRDefault="00826CD3" w:rsidP="00C016EE">
      <w:pPr>
        <w:pStyle w:val="t-9-8"/>
        <w:spacing w:before="0" w:beforeAutospacing="0" w:after="0" w:afterAutospacing="0"/>
        <w:ind w:firstLine="709"/>
        <w:jc w:val="both"/>
        <w:rPr>
          <w:color w:val="000000"/>
        </w:rPr>
      </w:pPr>
      <w:r w:rsidRPr="00C016EE">
        <w:rPr>
          <w:color w:val="000000"/>
        </w:rPr>
        <w:t>Utrka će</w:t>
      </w:r>
      <w:r w:rsidR="00D51F57" w:rsidRPr="00C016EE">
        <w:rPr>
          <w:color w:val="000000"/>
        </w:rPr>
        <w:t xml:space="preserve"> se o</w:t>
      </w:r>
      <w:r w:rsidR="00532E82" w:rsidRPr="00C016EE">
        <w:rPr>
          <w:color w:val="000000"/>
        </w:rPr>
        <w:t>dvijati</w:t>
      </w:r>
      <w:r w:rsidR="00D51F57" w:rsidRPr="00C016EE">
        <w:rPr>
          <w:color w:val="000000"/>
        </w:rPr>
        <w:t xml:space="preserve"> putem mobilne aplikacije, tijekom deset dana, od 3. do 12. rujna 2021.), a</w:t>
      </w:r>
      <w:r w:rsidRPr="00C016EE">
        <w:rPr>
          <w:color w:val="000000"/>
        </w:rPr>
        <w:t xml:space="preserve"> okupiti </w:t>
      </w:r>
      <w:r w:rsidR="00D51F57" w:rsidRPr="00C016EE">
        <w:rPr>
          <w:color w:val="000000"/>
        </w:rPr>
        <w:t xml:space="preserve">će </w:t>
      </w:r>
      <w:r w:rsidRPr="00C016EE">
        <w:rPr>
          <w:color w:val="000000"/>
        </w:rPr>
        <w:t xml:space="preserve">sudionike iz svih dijelova Hrvatske </w:t>
      </w:r>
      <w:r w:rsidR="00D51F57" w:rsidRPr="00C016EE">
        <w:rPr>
          <w:color w:val="000000"/>
        </w:rPr>
        <w:t xml:space="preserve">s ciljem poboljšanja uvjeta života djece s teškoćama u </w:t>
      </w:r>
      <w:r w:rsidR="001352F9" w:rsidRPr="00C016EE">
        <w:rPr>
          <w:color w:val="000000"/>
        </w:rPr>
        <w:t>najslabije razvijenim područjima i proširiti pristup uslugama i podršci za djecu s teškoćama u razvoju i njihove obitelji uz promicanje važnosti jednakih prava i uključenosti za svako dijete u Hrvatskoj.</w:t>
      </w:r>
    </w:p>
    <w:p w14:paraId="3C2A5D84" w14:textId="77777777" w:rsidR="00C016EE" w:rsidRDefault="00C016EE" w:rsidP="00C016EE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392F35CA" w14:textId="79B8A8A3" w:rsidR="00826CD3" w:rsidRPr="00C016EE" w:rsidRDefault="001352F9" w:rsidP="00C016EE">
      <w:pPr>
        <w:pStyle w:val="t-9-8"/>
        <w:spacing w:before="0" w:beforeAutospacing="0" w:after="0" w:afterAutospacing="0"/>
        <w:ind w:firstLine="709"/>
        <w:jc w:val="both"/>
        <w:rPr>
          <w:color w:val="000000"/>
        </w:rPr>
      </w:pPr>
      <w:r w:rsidRPr="00C016EE">
        <w:rPr>
          <w:color w:val="000000"/>
        </w:rPr>
        <w:t xml:space="preserve">U prve četiri godine održavanja utrke ostvarene su </w:t>
      </w:r>
      <w:r w:rsidR="002055D6" w:rsidRPr="00C016EE">
        <w:rPr>
          <w:color w:val="000000"/>
        </w:rPr>
        <w:t>brojne pozitivne promjene i rezultati: otvorena je banka humanog mlijeka u Zagrebu, osigurana je financijska podrška za udomiteljske obitelji, rodilišta u Hrvatskoj opremljena su potrebnom opremom, a biti će osigurana edukacija i oprema za senzornu terapiju u područjima gdje je to najpotrebnije.</w:t>
      </w:r>
    </w:p>
    <w:p w14:paraId="33F1C9C4" w14:textId="77777777" w:rsidR="00C016EE" w:rsidRDefault="00C016EE" w:rsidP="00C016EE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4778F9C9" w14:textId="26587037" w:rsidR="002055D6" w:rsidRPr="00C016EE" w:rsidRDefault="002055D6" w:rsidP="00C016EE">
      <w:pPr>
        <w:pStyle w:val="t-9-8"/>
        <w:spacing w:before="0" w:beforeAutospacing="0" w:after="0" w:afterAutospacing="0"/>
        <w:ind w:firstLine="709"/>
        <w:jc w:val="both"/>
        <w:rPr>
          <w:color w:val="000000"/>
        </w:rPr>
      </w:pPr>
      <w:r w:rsidRPr="00C016EE">
        <w:rPr>
          <w:color w:val="000000"/>
        </w:rPr>
        <w:t>U 2020. godini u utrku je bilo uključeno više od 7</w:t>
      </w:r>
      <w:r w:rsidR="00F27908">
        <w:rPr>
          <w:color w:val="000000"/>
        </w:rPr>
        <w:t>.</w:t>
      </w:r>
      <w:r w:rsidRPr="00C016EE">
        <w:rPr>
          <w:color w:val="000000"/>
        </w:rPr>
        <w:t>000 sudionika i 21 udruga, uključujući i udruge koje okupljaju djecu s teškoćama u razvoju</w:t>
      </w:r>
      <w:r w:rsidR="00DA12B5" w:rsidRPr="00C016EE">
        <w:rPr>
          <w:color w:val="000000"/>
        </w:rPr>
        <w:t>, a ista je održana pod pokroviteljstvom Vlade Republike Hrvatske.</w:t>
      </w:r>
    </w:p>
    <w:p w14:paraId="291B8725" w14:textId="77777777" w:rsidR="003B6B2F" w:rsidRPr="00C016EE" w:rsidRDefault="003B6B2F" w:rsidP="00C01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01C60C6" w14:textId="77777777" w:rsidR="003B6B2F" w:rsidRPr="00C016EE" w:rsidRDefault="003B6B2F" w:rsidP="00C016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6B2F" w:rsidRPr="00C016E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743EB" w14:textId="77777777" w:rsidR="00AB6935" w:rsidRDefault="00AB6935" w:rsidP="002A1A16">
      <w:pPr>
        <w:spacing w:after="0" w:line="240" w:lineRule="auto"/>
      </w:pPr>
      <w:r>
        <w:separator/>
      </w:r>
    </w:p>
  </w:endnote>
  <w:endnote w:type="continuationSeparator" w:id="0">
    <w:p w14:paraId="42F85B31" w14:textId="77777777" w:rsidR="00AB6935" w:rsidRDefault="00AB6935" w:rsidP="002A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BEFD8" w14:textId="7A296BFD" w:rsidR="000350D9" w:rsidRPr="00CE78D1" w:rsidRDefault="00AB6935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 xml:space="preserve">Banski dvori | Trg Sv. Marka 2 </w:t>
    </w:r>
    <w:r w:rsidRPr="00CE78D1">
      <w:rPr>
        <w:color w:val="404040" w:themeColor="text1" w:themeTint="BF"/>
        <w:spacing w:val="20"/>
        <w:sz w:val="20"/>
      </w:rPr>
      <w:t>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5CA54" w14:textId="68FFBBCD" w:rsidR="002A1A16" w:rsidRPr="002A1A16" w:rsidRDefault="002A1A16" w:rsidP="002A1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9412D" w14:textId="77777777" w:rsidR="00AB6935" w:rsidRDefault="00AB6935" w:rsidP="002A1A16">
      <w:pPr>
        <w:spacing w:after="0" w:line="240" w:lineRule="auto"/>
      </w:pPr>
      <w:r>
        <w:separator/>
      </w:r>
    </w:p>
  </w:footnote>
  <w:footnote w:type="continuationSeparator" w:id="0">
    <w:p w14:paraId="287C4525" w14:textId="77777777" w:rsidR="00AB6935" w:rsidRDefault="00AB6935" w:rsidP="002A1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D401F"/>
    <w:multiLevelType w:val="hybridMultilevel"/>
    <w:tmpl w:val="75BC1788"/>
    <w:lvl w:ilvl="0" w:tplc="3DB6F0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0B"/>
    <w:rsid w:val="00023DC8"/>
    <w:rsid w:val="00027D1A"/>
    <w:rsid w:val="00040AC5"/>
    <w:rsid w:val="0006690A"/>
    <w:rsid w:val="00112876"/>
    <w:rsid w:val="001352F9"/>
    <w:rsid w:val="001F022D"/>
    <w:rsid w:val="001F5A08"/>
    <w:rsid w:val="002055D6"/>
    <w:rsid w:val="002A1A16"/>
    <w:rsid w:val="00311BE4"/>
    <w:rsid w:val="00373E41"/>
    <w:rsid w:val="003B6B2F"/>
    <w:rsid w:val="004C6A6C"/>
    <w:rsid w:val="00525949"/>
    <w:rsid w:val="00532E82"/>
    <w:rsid w:val="00570F6C"/>
    <w:rsid w:val="00601E2C"/>
    <w:rsid w:val="006B71F2"/>
    <w:rsid w:val="006C098C"/>
    <w:rsid w:val="006F2F0A"/>
    <w:rsid w:val="006F3796"/>
    <w:rsid w:val="00782DED"/>
    <w:rsid w:val="00826CD3"/>
    <w:rsid w:val="0084540B"/>
    <w:rsid w:val="00862D4E"/>
    <w:rsid w:val="00903230"/>
    <w:rsid w:val="00990A89"/>
    <w:rsid w:val="00A71046"/>
    <w:rsid w:val="00AB6935"/>
    <w:rsid w:val="00C016EE"/>
    <w:rsid w:val="00C43DA7"/>
    <w:rsid w:val="00CB2EDD"/>
    <w:rsid w:val="00D51F57"/>
    <w:rsid w:val="00DA12B5"/>
    <w:rsid w:val="00DF4239"/>
    <w:rsid w:val="00E348BD"/>
    <w:rsid w:val="00F27908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3E0B"/>
  <w15:docId w15:val="{31892BAF-CC8E-4037-8D3A-3385C2C6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3B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3B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C43DA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B5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2A1A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2A1A1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2A1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AZJMDCZ6QSYZ-12-3191</_dlc_DocId>
    <_dlc_DocIdUrl xmlns="a494813a-d0d8-4dad-94cb-0d196f36ba15">
      <Url>https://ekoordinacije.vlada.hr/sjednice-drustvo/_layouts/15/DocIdRedir.aspx?ID=AZJMDCZ6QSYZ-12-3191</Url>
      <Description>AZJMDCZ6QSYZ-12-3191</Description>
    </_dlc_DocIdUrl>
  </documentManagement>
</p:properties>
</file>

<file path=customXml/itemProps1.xml><?xml version="1.0" encoding="utf-8"?>
<ds:datastoreItem xmlns:ds="http://schemas.openxmlformats.org/officeDocument/2006/customXml" ds:itemID="{57EC9F52-348D-4312-8873-353431C5828A}"/>
</file>

<file path=customXml/itemProps2.xml><?xml version="1.0" encoding="utf-8"?>
<ds:datastoreItem xmlns:ds="http://schemas.openxmlformats.org/officeDocument/2006/customXml" ds:itemID="{22B459A6-F638-4F33-8512-B1A49C9D6729}"/>
</file>

<file path=customXml/itemProps3.xml><?xml version="1.0" encoding="utf-8"?>
<ds:datastoreItem xmlns:ds="http://schemas.openxmlformats.org/officeDocument/2006/customXml" ds:itemID="{1A2ECE9B-1CF4-4B46-A1B8-94F9FEC935A8}"/>
</file>

<file path=customXml/itemProps4.xml><?xml version="1.0" encoding="utf-8"?>
<ds:datastoreItem xmlns:ds="http://schemas.openxmlformats.org/officeDocument/2006/customXml" ds:itemID="{9555CDCA-E6C8-4778-B5B0-42D654BA81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Franjo</dc:creator>
  <cp:lastModifiedBy>Robert Matijević</cp:lastModifiedBy>
  <cp:revision>9</cp:revision>
  <cp:lastPrinted>2021-07-09T14:58:00Z</cp:lastPrinted>
  <dcterms:created xsi:type="dcterms:W3CDTF">2021-07-09T14:55:00Z</dcterms:created>
  <dcterms:modified xsi:type="dcterms:W3CDTF">2021-07-12T10:42:00Z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6120f9dd-41d0-418e-93c9-b37ff085e1a7</vt:lpwstr>
  </property>
</Properties>
</file>