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ED6AC" w14:textId="77777777" w:rsidR="00714AE5" w:rsidRPr="00714AE5" w:rsidRDefault="00714AE5" w:rsidP="007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4AAE9AB" wp14:editId="6BD32D0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CDE60DF" w14:textId="77777777" w:rsidR="00714AE5" w:rsidRPr="00714AE5" w:rsidRDefault="00714AE5" w:rsidP="00714AE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A37236E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56F354" w14:textId="47379286" w:rsidR="00714AE5" w:rsidRPr="00714AE5" w:rsidRDefault="00714AE5" w:rsidP="00714AE5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B44D3">
        <w:rPr>
          <w:rFonts w:ascii="Times New Roman" w:eastAsia="Times New Roman" w:hAnsi="Times New Roman" w:cs="Times New Roman"/>
          <w:sz w:val="24"/>
          <w:szCs w:val="24"/>
          <w:lang w:eastAsia="hr-HR"/>
        </w:rPr>
        <w:t>28. srpnja</w:t>
      </w:r>
      <w:r w:rsidR="00717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22C1921E" w14:textId="77777777" w:rsidR="00714AE5" w:rsidRPr="00714AE5" w:rsidRDefault="00714AE5" w:rsidP="00714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8C1772E" w14:textId="77777777" w:rsidR="00714AE5" w:rsidRPr="00714AE5" w:rsidRDefault="00714AE5" w:rsidP="00714AE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14AE5" w:rsidRPr="00714AE5" w:rsidSect="00582A7C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14AE5" w:rsidRPr="00714AE5" w14:paraId="09EC4EBB" w14:textId="77777777" w:rsidTr="00E47A25">
        <w:tc>
          <w:tcPr>
            <w:tcW w:w="1951" w:type="dxa"/>
          </w:tcPr>
          <w:p w14:paraId="7105E9BD" w14:textId="77777777" w:rsidR="00714AE5" w:rsidRPr="00714AE5" w:rsidRDefault="00714AE5" w:rsidP="00714AE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4AE5">
              <w:rPr>
                <w:b/>
                <w:smallCaps/>
                <w:sz w:val="24"/>
                <w:szCs w:val="24"/>
              </w:rPr>
              <w:t>Predlagatelj</w:t>
            </w:r>
            <w:r w:rsidRPr="00714AE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AE4E330" w14:textId="04BFAEA4" w:rsidR="00714AE5" w:rsidRPr="00714AE5" w:rsidRDefault="00714AE5" w:rsidP="004B44D3">
            <w:pPr>
              <w:spacing w:line="360" w:lineRule="auto"/>
              <w:rPr>
                <w:sz w:val="24"/>
                <w:szCs w:val="24"/>
              </w:rPr>
            </w:pPr>
            <w:r w:rsidRPr="00714AE5">
              <w:rPr>
                <w:sz w:val="24"/>
                <w:szCs w:val="24"/>
              </w:rPr>
              <w:t xml:space="preserve">Ministarstvo </w:t>
            </w:r>
            <w:r w:rsidR="004B44D3">
              <w:rPr>
                <w:sz w:val="24"/>
                <w:szCs w:val="24"/>
              </w:rPr>
              <w:t>gospodarstva i održivog razvoja</w:t>
            </w:r>
            <w:r w:rsidRPr="00714AE5">
              <w:rPr>
                <w:sz w:val="24"/>
                <w:szCs w:val="24"/>
              </w:rPr>
              <w:t xml:space="preserve"> </w:t>
            </w:r>
          </w:p>
        </w:tc>
      </w:tr>
    </w:tbl>
    <w:p w14:paraId="49950871" w14:textId="77777777" w:rsidR="00714AE5" w:rsidRPr="00714AE5" w:rsidRDefault="00714AE5" w:rsidP="00714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571ACD7" w14:textId="77777777" w:rsidR="00714AE5" w:rsidRPr="00714AE5" w:rsidRDefault="00714AE5" w:rsidP="00714AE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14AE5" w:rsidRPr="00714AE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14AE5" w:rsidRPr="00714AE5" w14:paraId="3D6AE51B" w14:textId="77777777" w:rsidTr="00E47A25">
        <w:tc>
          <w:tcPr>
            <w:tcW w:w="1951" w:type="dxa"/>
          </w:tcPr>
          <w:p w14:paraId="2500B37C" w14:textId="77777777" w:rsidR="00714AE5" w:rsidRPr="00714AE5" w:rsidRDefault="00714AE5" w:rsidP="00714AE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4AE5">
              <w:rPr>
                <w:b/>
                <w:smallCaps/>
                <w:sz w:val="24"/>
                <w:szCs w:val="24"/>
              </w:rPr>
              <w:t>Predmet</w:t>
            </w:r>
            <w:r w:rsidRPr="00714AE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6F26DCC" w14:textId="31F4633B" w:rsidR="00714AE5" w:rsidRPr="0071793C" w:rsidRDefault="0071793C" w:rsidP="004B44D3">
            <w:pPr>
              <w:spacing w:line="360" w:lineRule="auto"/>
              <w:rPr>
                <w:sz w:val="24"/>
                <w:szCs w:val="24"/>
              </w:rPr>
            </w:pPr>
            <w:r w:rsidRPr="0071793C">
              <w:rPr>
                <w:spacing w:val="-3"/>
                <w:sz w:val="24"/>
                <w:szCs w:val="24"/>
              </w:rPr>
              <w:t xml:space="preserve">Prijedlog za prihvaćanje pokroviteljstva </w:t>
            </w:r>
            <w:r w:rsidR="004B44D3" w:rsidRPr="004B44D3">
              <w:rPr>
                <w:spacing w:val="-3"/>
                <w:sz w:val="24"/>
                <w:szCs w:val="24"/>
              </w:rPr>
              <w:t>Vlade Republike Hrvatske nad 25. međunarodnim sajmom gospodarstva, obrtništva i poljoprivrede „</w:t>
            </w:r>
            <w:proofErr w:type="spellStart"/>
            <w:r w:rsidR="004B44D3" w:rsidRPr="004B44D3">
              <w:rPr>
                <w:spacing w:val="-3"/>
                <w:sz w:val="24"/>
                <w:szCs w:val="24"/>
              </w:rPr>
              <w:t>Viroexpo</w:t>
            </w:r>
            <w:proofErr w:type="spellEnd"/>
            <w:r w:rsidR="004B44D3" w:rsidRPr="004B44D3">
              <w:rPr>
                <w:spacing w:val="-3"/>
                <w:sz w:val="24"/>
                <w:szCs w:val="24"/>
              </w:rPr>
              <w:t>“ 2022. godine</w:t>
            </w:r>
          </w:p>
        </w:tc>
      </w:tr>
    </w:tbl>
    <w:p w14:paraId="48E406EA" w14:textId="77777777" w:rsidR="00714AE5" w:rsidRPr="00714AE5" w:rsidRDefault="00714AE5" w:rsidP="00714AE5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EEA0B22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BA062C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8B9256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79CA9B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5E5C38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04CE39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8408B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80D42F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714AE5" w:rsidRPr="00714AE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F58F80D" w14:textId="77777777" w:rsidR="00714AE5" w:rsidRPr="0071793C" w:rsidRDefault="00714AE5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79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0330D0A3" w14:textId="77777777" w:rsidR="0071793C" w:rsidRPr="0071793C" w:rsidRDefault="0071793C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C09C64" w14:textId="77777777" w:rsidR="0071793C" w:rsidRPr="0071793C" w:rsidRDefault="0071793C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3C4B06" w14:textId="77777777" w:rsidR="00714AE5" w:rsidRDefault="00714AE5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16F379" w14:textId="77777777" w:rsidR="0071793C" w:rsidRPr="0071793C" w:rsidRDefault="0071793C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875A66" w14:textId="77777777" w:rsidR="00714AE5" w:rsidRPr="0071793C" w:rsidRDefault="00714AE5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A3D50C" w14:textId="39302A22" w:rsidR="00714AE5" w:rsidRPr="00714AE5" w:rsidRDefault="0071793C" w:rsidP="00717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</w:t>
      </w:r>
      <w:r w:rsidR="00020A7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20A7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B4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116/18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B4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80/22.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) i toč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II. i III. Odluke o kriterijima i postupku za prihvaćanje pokroviteljstva Vlade Republike Hrvatske (</w:t>
      </w:r>
      <w:r w:rsidR="00020A7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20A7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44/16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</w:t>
      </w:r>
      <w:r w:rsid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 održanoj 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</w:t>
      </w:r>
    </w:p>
    <w:p w14:paraId="4830E69B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0B9975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0AEC7B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1EEF65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D2BED2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 J U Č A K</w:t>
      </w:r>
    </w:p>
    <w:p w14:paraId="05EF62EC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B2A909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0BAC0B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D3D971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49ADC7" w14:textId="0A3AE469" w:rsidR="00714AE5" w:rsidRPr="004B44D3" w:rsidRDefault="00714AE5" w:rsidP="004B44D3">
      <w:pPr>
        <w:pStyle w:val="NormalWeb"/>
        <w:jc w:val="both"/>
      </w:pPr>
      <w:r w:rsidRPr="00714AE5">
        <w:rPr>
          <w:rFonts w:eastAsiaTheme="minorEastAsia"/>
        </w:rPr>
        <w:tab/>
        <w:t>1.</w:t>
      </w:r>
      <w:r w:rsidRPr="00714AE5">
        <w:rPr>
          <w:rFonts w:eastAsiaTheme="minorEastAsia"/>
        </w:rPr>
        <w:tab/>
        <w:t xml:space="preserve">Vlada Republike Hrvatske prihvaća pokroviteljstvo </w:t>
      </w:r>
      <w:r w:rsidRPr="00714AE5">
        <w:rPr>
          <w:rFonts w:eastAsiaTheme="minorEastAsia"/>
          <w:szCs w:val="20"/>
        </w:rPr>
        <w:t xml:space="preserve">nad </w:t>
      </w:r>
      <w:r w:rsidR="004B44D3" w:rsidRPr="004B44D3">
        <w:rPr>
          <w:spacing w:val="-3"/>
        </w:rPr>
        <w:t>25. međunarodnim sajmom gospodarstva, obrtništva i poljoprivrede „</w:t>
      </w:r>
      <w:proofErr w:type="spellStart"/>
      <w:r w:rsidR="004B44D3" w:rsidRPr="004B44D3">
        <w:rPr>
          <w:spacing w:val="-3"/>
        </w:rPr>
        <w:t>Viroexpo</w:t>
      </w:r>
      <w:proofErr w:type="spellEnd"/>
      <w:r w:rsidR="004B44D3" w:rsidRPr="004B44D3">
        <w:rPr>
          <w:spacing w:val="-3"/>
        </w:rPr>
        <w:t>“ 2022. godine</w:t>
      </w:r>
      <w:r w:rsidRPr="004B44D3">
        <w:rPr>
          <w:rFonts w:eastAsiaTheme="minorEastAsia"/>
          <w:bCs/>
        </w:rPr>
        <w:t xml:space="preserve">, sukladno zamolbi </w:t>
      </w:r>
      <w:r w:rsidR="004B44D3" w:rsidRPr="004B44D3">
        <w:t> župan</w:t>
      </w:r>
      <w:r w:rsidR="004B44D3" w:rsidRPr="004B44D3">
        <w:t>a</w:t>
      </w:r>
      <w:r w:rsidR="004B44D3" w:rsidRPr="004B44D3">
        <w:t xml:space="preserve"> Virovitičko-podravske županije</w:t>
      </w:r>
      <w:r w:rsidRPr="004B44D3">
        <w:rPr>
          <w:rFonts w:eastAsiaTheme="minorEastAsia"/>
        </w:rPr>
        <w:t>.</w:t>
      </w:r>
    </w:p>
    <w:p w14:paraId="219C6A29" w14:textId="77777777" w:rsidR="0071793C" w:rsidRPr="00714AE5" w:rsidRDefault="0071793C" w:rsidP="007179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hr-HR"/>
        </w:rPr>
      </w:pPr>
    </w:p>
    <w:p w14:paraId="08A16996" w14:textId="77777777" w:rsidR="00714AE5" w:rsidRPr="00714AE5" w:rsidRDefault="00714AE5" w:rsidP="0071793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</w:t>
      </w: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Prihvaćanjem pokroviteljstva Vlada Republike Hrvatske ne preuzima nikakve financijske obveze.</w:t>
      </w:r>
    </w:p>
    <w:p w14:paraId="335C45EE" w14:textId="77777777" w:rsidR="00714AE5" w:rsidRPr="00714AE5" w:rsidRDefault="00714AE5" w:rsidP="00717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F39C44" w14:textId="77777777" w:rsidR="00714AE5" w:rsidRPr="00714AE5" w:rsidRDefault="00714AE5" w:rsidP="00717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ED09F" w14:textId="77777777" w:rsidR="00714AE5" w:rsidRPr="00714AE5" w:rsidRDefault="00714AE5" w:rsidP="00717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56173D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C650D5" w14:textId="77777777" w:rsidR="0071793C" w:rsidRDefault="0071793C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4C17D4C5" w14:textId="77777777" w:rsidR="00714AE5" w:rsidRPr="00714AE5" w:rsidRDefault="0071793C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494A57CB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16D280" w14:textId="77777777" w:rsid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3A96447A" w14:textId="77777777" w:rsidR="0071793C" w:rsidRPr="00714AE5" w:rsidRDefault="0071793C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CDDD34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ABE869" w14:textId="77777777" w:rsidR="00714AE5" w:rsidRPr="00714AE5" w:rsidRDefault="00714AE5" w:rsidP="00714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FFD9C9" w14:textId="77777777" w:rsidR="00714AE5" w:rsidRPr="00714AE5" w:rsidRDefault="0071793C" w:rsidP="0071793C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14AE5" w:rsidRPr="00714AE5">
        <w:rPr>
          <w:rFonts w:ascii="Times New Roman" w:eastAsia="Calibri" w:hAnsi="Times New Roman" w:cs="Times New Roman"/>
          <w:sz w:val="24"/>
          <w:szCs w:val="24"/>
        </w:rPr>
        <w:t xml:space="preserve">PREDSJEDNIK </w:t>
      </w:r>
    </w:p>
    <w:p w14:paraId="4452E576" w14:textId="77777777" w:rsidR="00714AE5" w:rsidRDefault="00714AE5" w:rsidP="0071793C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39BA02" w14:textId="77777777" w:rsidR="0071793C" w:rsidRPr="00714AE5" w:rsidRDefault="0071793C" w:rsidP="0071793C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A1A5E9" w14:textId="77777777" w:rsidR="00714AE5" w:rsidRPr="00714AE5" w:rsidRDefault="0071793C" w:rsidP="0071793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14AE5" w:rsidRPr="00714AE5">
        <w:rPr>
          <w:rFonts w:ascii="Times New Roman" w:eastAsia="Calibri" w:hAnsi="Times New Roman" w:cs="Times New Roman"/>
          <w:sz w:val="24"/>
          <w:szCs w:val="24"/>
        </w:rPr>
        <w:t>mr. sc. Andrej Plenković</w:t>
      </w:r>
    </w:p>
    <w:p w14:paraId="4466A48D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30C384F3" w14:textId="77777777" w:rsidR="00714AE5" w:rsidRPr="00714AE5" w:rsidRDefault="00714AE5" w:rsidP="0071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D01BF1" w14:textId="77777777" w:rsidR="00714AE5" w:rsidRPr="00714AE5" w:rsidRDefault="00714AE5" w:rsidP="0071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7EB53B89" w14:textId="77777777" w:rsidR="00016329" w:rsidRDefault="00016329" w:rsidP="00714A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A04CAA" w14:textId="1AB53132" w:rsidR="0046506B" w:rsidRDefault="0046506B" w:rsidP="0046506B">
      <w:pPr>
        <w:pStyle w:val="NormalWeb"/>
        <w:jc w:val="both"/>
      </w:pPr>
      <w:r>
        <w:t xml:space="preserve">U razdoblju </w:t>
      </w:r>
      <w:r>
        <w:t>2.</w:t>
      </w:r>
      <w:r>
        <w:t xml:space="preserve"> do </w:t>
      </w:r>
      <w:r>
        <w:t>4. rujna 2022. godine, po 25. put u Virovitici će se održati međunarodni sajam gospodarstva, obrtništva i poljoprivrede „</w:t>
      </w:r>
      <w:proofErr w:type="spellStart"/>
      <w:r>
        <w:t>Viroexpo</w:t>
      </w:r>
      <w:proofErr w:type="spellEnd"/>
      <w:r>
        <w:t xml:space="preserve"> 2022“.</w:t>
      </w:r>
    </w:p>
    <w:p w14:paraId="0DA9FA9D" w14:textId="5CDE8A5E" w:rsidR="0046506B" w:rsidRDefault="0046506B" w:rsidP="0046506B">
      <w:pPr>
        <w:pStyle w:val="NormalWeb"/>
        <w:jc w:val="both"/>
      </w:pPr>
      <w:proofErr w:type="spellStart"/>
      <w:r>
        <w:t>Viroexpo</w:t>
      </w:r>
      <w:proofErr w:type="spellEnd"/>
      <w:r>
        <w:t xml:space="preserve"> je danas jedan od najuspješnijih i najposjećenijih sajmova ovakvog tipa u Hrvatskoj, s obzirom na sve veći broj izlagača i posjetitelja postao i jedan od najvažnijih sajmova u regiji. </w:t>
      </w:r>
      <w:r>
        <w:t>N</w:t>
      </w:r>
      <w:r>
        <w:t xml:space="preserve">a prošlom, 24. </w:t>
      </w:r>
      <w:bookmarkStart w:id="0" w:name="_GoBack"/>
      <w:bookmarkEnd w:id="0"/>
      <w:r>
        <w:t>sajmu „VIROEXPO 2019.“ predstavilo se 625 izlagača iz 29 zemalja, a zemlja partner bila je Republika Slovenija.</w:t>
      </w:r>
    </w:p>
    <w:p w14:paraId="4D001F3E" w14:textId="77777777" w:rsidR="0046506B" w:rsidRDefault="0046506B" w:rsidP="0046506B">
      <w:pPr>
        <w:pStyle w:val="NormalWeb"/>
        <w:jc w:val="both"/>
      </w:pPr>
      <w:r>
        <w:t>Sajam predstavlja prepoznatljiv znak Virovitičko-podravske županije kako u općem gospodarskom smislu tako i u smislu turističke promidžbe ovog dijela kontinentalne Hrvatske. Svake godine sajam bilježi sve više posjetitelja i izlagača koji ovaj sajam prepoznaju kao dobru poduzetničko poslovnu atmosferu na čijim temeljima mogu graditi nove pozitivne gospodarske pomake u svom poslovanju.</w:t>
      </w:r>
    </w:p>
    <w:p w14:paraId="3A005F09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14AE5" w:rsidRPr="00714AE5" w:rsidSect="00C04B7B">
      <w:footerReference w:type="default" r:id="rId12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AA440" w14:textId="77777777" w:rsidR="00B161DC" w:rsidRDefault="00B161DC" w:rsidP="004F5E40">
      <w:pPr>
        <w:spacing w:after="0" w:line="240" w:lineRule="auto"/>
      </w:pPr>
      <w:r>
        <w:separator/>
      </w:r>
    </w:p>
  </w:endnote>
  <w:endnote w:type="continuationSeparator" w:id="0">
    <w:p w14:paraId="0ED92AC2" w14:textId="77777777" w:rsidR="00B161DC" w:rsidRDefault="00B161DC" w:rsidP="004F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3C175" w14:textId="77777777" w:rsidR="000350D9" w:rsidRPr="00CE78D1" w:rsidRDefault="00DD506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6958" w14:textId="77777777" w:rsidR="00EC1041" w:rsidRPr="00EC1041" w:rsidRDefault="00B161DC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7D4B3" w14:textId="77777777" w:rsidR="00B161DC" w:rsidRDefault="00B161DC" w:rsidP="004F5E40">
      <w:pPr>
        <w:spacing w:after="0" w:line="240" w:lineRule="auto"/>
      </w:pPr>
      <w:r>
        <w:separator/>
      </w:r>
    </w:p>
  </w:footnote>
  <w:footnote w:type="continuationSeparator" w:id="0">
    <w:p w14:paraId="44EA8602" w14:textId="77777777" w:rsidR="00B161DC" w:rsidRDefault="00B161DC" w:rsidP="004F5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E5"/>
    <w:rsid w:val="00016329"/>
    <w:rsid w:val="00020A75"/>
    <w:rsid w:val="002C7C63"/>
    <w:rsid w:val="00345654"/>
    <w:rsid w:val="0046506B"/>
    <w:rsid w:val="004B44D3"/>
    <w:rsid w:val="004F5E40"/>
    <w:rsid w:val="00714AE5"/>
    <w:rsid w:val="0071793C"/>
    <w:rsid w:val="007A544E"/>
    <w:rsid w:val="00993E49"/>
    <w:rsid w:val="00A33CDB"/>
    <w:rsid w:val="00AE6482"/>
    <w:rsid w:val="00B161DC"/>
    <w:rsid w:val="00BD5111"/>
    <w:rsid w:val="00DD5063"/>
    <w:rsid w:val="00F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1A81"/>
  <w15:chartTrackingRefBased/>
  <w15:docId w15:val="{503C8E8D-21AD-4B5C-8EEF-2B35A9F5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4A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14AE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14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40"/>
  </w:style>
  <w:style w:type="character" w:customStyle="1" w:styleId="sessionviewitemtitle1">
    <w:name w:val="sessionviewitemtitle1"/>
    <w:basedOn w:val="DefaultParagraphFont"/>
    <w:rsid w:val="004B44D3"/>
  </w:style>
  <w:style w:type="paragraph" w:styleId="NormalWeb">
    <w:name w:val="Normal (Web)"/>
    <w:basedOn w:val="Normal"/>
    <w:uiPriority w:val="99"/>
    <w:unhideWhenUsed/>
    <w:rsid w:val="004B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AZJMDCZ6QSYZ-12-6973</_dlc_DocId>
    <_dlc_DocIdUrl xmlns="a494813a-d0d8-4dad-94cb-0d196f36ba15">
      <Url>https://ekoordinacije.vlada.hr/sjednice-drustvo/_layouts/15/DocIdRedir.aspx?ID=AZJMDCZ6QSYZ-12-6973</Url>
      <Description>AZJMDCZ6QSYZ-12-6973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0CFEC-507F-4742-A160-B52BFA7B6861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7910AD36-B376-4EA8-AE76-5AD576F90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5153D-626F-47C0-B374-3B0ED84CA6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49F3DD-A8E3-4E57-B670-DFD0740DC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Šipić Pahanić</dc:creator>
  <cp:keywords/>
  <dc:description/>
  <cp:lastModifiedBy>Larisa Petrić</cp:lastModifiedBy>
  <cp:revision>4</cp:revision>
  <cp:lastPrinted>2022-06-20T09:09:00Z</cp:lastPrinted>
  <dcterms:created xsi:type="dcterms:W3CDTF">2022-07-25T11:06:00Z</dcterms:created>
  <dcterms:modified xsi:type="dcterms:W3CDTF">2022-07-25T11:13:00Z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912a33a5-8a9b-4f69-bd8f-1b91b17facbf</vt:lpwstr>
  </property>
</Properties>
</file>